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FA5208" wp14:paraId="2780E63C" wp14:textId="15482E2E">
      <w:pPr>
        <w:shd w:val="clear" w:color="auto" w:fill="FFFFFF" w:themeFill="background1"/>
        <w:spacing w:after="300" w:line="360" w:lineRule="auto"/>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48FA5208" w:rsidR="2B06F1C8">
        <w:rPr>
          <w:rFonts w:ascii="Aptos" w:hAnsi="Aptos" w:eastAsia="Aptos" w:cs="Aptos"/>
          <w:b w:val="1"/>
          <w:bCs w:val="1"/>
          <w:i w:val="0"/>
          <w:iCs w:val="0"/>
          <w:caps w:val="0"/>
          <w:smallCaps w:val="0"/>
          <w:noProof w:val="0"/>
          <w:color w:val="000000" w:themeColor="text1" w:themeTint="FF" w:themeShade="FF"/>
          <w:sz w:val="24"/>
          <w:szCs w:val="24"/>
          <w:lang w:val="en-US"/>
        </w:rPr>
        <w:t>IAM RoadSmart Goosechase Experiences</w:t>
      </w:r>
    </w:p>
    <w:p xmlns:wp14="http://schemas.microsoft.com/office/word/2010/wordml" w:rsidP="48FA5208" wp14:paraId="4904AFE3" wp14:textId="250A78F3">
      <w:pPr>
        <w:shd w:val="clear" w:color="auto" w:fill="FFFFFF" w:themeFill="background1"/>
        <w:spacing w:after="300" w:line="360" w:lineRule="auto"/>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Pr="48FA5208" w:rsidR="2B06F1C8">
        <w:rPr>
          <w:rFonts w:ascii="Aptos" w:hAnsi="Aptos" w:eastAsia="Aptos" w:cs="Aptos"/>
          <w:b w:val="1"/>
          <w:bCs w:val="1"/>
          <w:i w:val="0"/>
          <w:iCs w:val="0"/>
          <w:caps w:val="0"/>
          <w:smallCaps w:val="0"/>
          <w:noProof w:val="0"/>
          <w:color w:val="000000" w:themeColor="text1" w:themeTint="FF" w:themeShade="FF"/>
          <w:sz w:val="24"/>
          <w:szCs w:val="24"/>
          <w:lang w:val="en-US"/>
        </w:rPr>
        <w:t>Terms and Conditions</w:t>
      </w:r>
    </w:p>
    <w:p xmlns:wp14="http://schemas.microsoft.com/office/word/2010/wordml" w:rsidP="48FA5208" wp14:paraId="3DDAD5FE" wp14:textId="4D103259">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48FA5208" w:rsidR="2B06F1C8">
        <w:rPr>
          <w:rFonts w:ascii="Aptos" w:hAnsi="Aptos" w:eastAsia="Aptos" w:cs="Aptos"/>
          <w:b w:val="0"/>
          <w:bCs w:val="0"/>
          <w:i w:val="0"/>
          <w:iCs w:val="0"/>
          <w:caps w:val="0"/>
          <w:smallCaps w:val="0"/>
          <w:noProof w:val="0"/>
          <w:color w:val="000000" w:themeColor="text1" w:themeTint="FF" w:themeShade="FF"/>
          <w:sz w:val="24"/>
          <w:szCs w:val="24"/>
          <w:lang w:val="en-US"/>
        </w:rPr>
        <w:t>Please read these terms and conditions carefully before booking IAM RoadSmart Goosechase Experiences.</w:t>
      </w:r>
    </w:p>
    <w:p xmlns:wp14="http://schemas.microsoft.com/office/word/2010/wordml" w:rsidP="48FA5208" wp14:paraId="29946FE1" wp14:textId="55BBCB10">
      <w:pPr>
        <w:spacing w:line="36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48FA5208" w:rsidR="2B06F1C8">
        <w:rPr>
          <w:rFonts w:ascii="Aptos" w:hAnsi="Aptos" w:eastAsia="Aptos" w:cs="Aptos"/>
          <w:b w:val="1"/>
          <w:bCs w:val="1"/>
          <w:i w:val="0"/>
          <w:iCs w:val="0"/>
          <w:caps w:val="0"/>
          <w:smallCaps w:val="0"/>
          <w:noProof w:val="0"/>
          <w:color w:val="000000" w:themeColor="text1" w:themeTint="FF" w:themeShade="FF"/>
          <w:sz w:val="24"/>
          <w:szCs w:val="24"/>
          <w:lang w:val="en-US"/>
        </w:rPr>
        <w:t>1. Introduction</w:t>
      </w:r>
    </w:p>
    <w:p xmlns:wp14="http://schemas.microsoft.com/office/word/2010/wordml" w:rsidP="6D0B8794" wp14:paraId="2C0054FF" wp14:textId="4C0B59D1">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 xml:space="preserve">These terms and conditions apply to IAM </w:t>
      </w:r>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RoadSmart</w:t>
      </w:r>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Goosechase</w:t>
      </w:r>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 xml:space="preserve"> Experiences in 2025. You should understand that by booking IAM </w:t>
      </w:r>
      <w:bookmarkStart w:name="_Int_fbxMiQ7e" w:id="422123197"/>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RoadSmart</w:t>
      </w:r>
      <w:bookmarkEnd w:id="422123197"/>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bookmarkStart w:name="_Int_iUXsEwD1" w:id="415793125"/>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Goosechase</w:t>
      </w:r>
      <w:bookmarkEnd w:id="415793125"/>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 xml:space="preserve"> Experiences, you agree to be bound by these terms and conditions.</w:t>
      </w:r>
    </w:p>
    <w:p xmlns:wp14="http://schemas.microsoft.com/office/word/2010/wordml" w:rsidP="48FA5208" wp14:paraId="389CE272" wp14:textId="73DA4DDA">
      <w:pPr>
        <w:spacing w:line="36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48FA5208" w:rsidR="2B06F1C8">
        <w:rPr>
          <w:rFonts w:ascii="Aptos" w:hAnsi="Aptos" w:eastAsia="Aptos" w:cs="Aptos"/>
          <w:b w:val="1"/>
          <w:bCs w:val="1"/>
          <w:i w:val="0"/>
          <w:iCs w:val="0"/>
          <w:caps w:val="0"/>
          <w:smallCaps w:val="0"/>
          <w:noProof w:val="0"/>
          <w:color w:val="000000" w:themeColor="text1" w:themeTint="FF" w:themeShade="FF"/>
          <w:sz w:val="24"/>
          <w:szCs w:val="24"/>
          <w:lang w:val="en-US"/>
        </w:rPr>
        <w:t>2. Requirements</w:t>
      </w:r>
    </w:p>
    <w:p xmlns:wp14="http://schemas.microsoft.com/office/word/2010/wordml" w:rsidP="48FA5208" wp14:paraId="7FAFF9AC" wp14:textId="3ED127EB">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48FA5208" w:rsidR="2B06F1C8">
        <w:rPr>
          <w:rFonts w:ascii="Aptos" w:hAnsi="Aptos" w:eastAsia="Aptos" w:cs="Aptos"/>
          <w:b w:val="0"/>
          <w:bCs w:val="0"/>
          <w:i w:val="0"/>
          <w:iCs w:val="0"/>
          <w:caps w:val="0"/>
          <w:smallCaps w:val="0"/>
          <w:noProof w:val="0"/>
          <w:color w:val="000000" w:themeColor="text1" w:themeTint="FF" w:themeShade="FF"/>
          <w:sz w:val="24"/>
          <w:szCs w:val="24"/>
          <w:lang w:val="en-US"/>
        </w:rPr>
        <w:t>2.1 By booking IAM RoadSmart Goosechase Experiences, you confirm the following:</w:t>
      </w:r>
    </w:p>
    <w:p xmlns:wp14="http://schemas.microsoft.com/office/word/2010/wordml" w:rsidP="48FA5208" wp14:paraId="2C00ACEA" wp14:textId="79935589">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48FA5208" w:rsidR="2B06F1C8">
        <w:rPr>
          <w:rFonts w:ascii="Aptos" w:hAnsi="Aptos" w:eastAsia="Aptos" w:cs="Aptos"/>
          <w:b w:val="0"/>
          <w:bCs w:val="0"/>
          <w:i w:val="0"/>
          <w:iCs w:val="0"/>
          <w:caps w:val="0"/>
          <w:smallCaps w:val="0"/>
          <w:noProof w:val="0"/>
          <w:color w:val="000000" w:themeColor="text1" w:themeTint="FF" w:themeShade="FF"/>
          <w:sz w:val="24"/>
          <w:szCs w:val="24"/>
          <w:lang w:val="en-US"/>
        </w:rPr>
        <w:t>2.1.1 I am the holder of a full UK Driving Licence (or equivalent), for the vehicle I will use on the day.</w:t>
      </w:r>
    </w:p>
    <w:p xmlns:wp14="http://schemas.microsoft.com/office/word/2010/wordml" w:rsidP="48FA5208" wp14:paraId="2C485096" wp14:textId="378A78F9">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48FA5208" w:rsidR="2B06F1C8">
        <w:rPr>
          <w:rFonts w:ascii="Aptos" w:hAnsi="Aptos" w:eastAsia="Aptos" w:cs="Aptos"/>
          <w:b w:val="0"/>
          <w:bCs w:val="0"/>
          <w:i w:val="0"/>
          <w:iCs w:val="0"/>
          <w:caps w:val="0"/>
          <w:smallCaps w:val="0"/>
          <w:noProof w:val="0"/>
          <w:color w:val="000000" w:themeColor="text1" w:themeTint="FF" w:themeShade="FF"/>
          <w:sz w:val="24"/>
          <w:szCs w:val="24"/>
          <w:lang w:val="en-US"/>
        </w:rPr>
        <w:t>2.1.2 I acknowledge that I must be fully road legal with MOT (if applicable) in the UK.</w:t>
      </w:r>
    </w:p>
    <w:p xmlns:wp14="http://schemas.microsoft.com/office/word/2010/wordml" w:rsidP="48FA5208" wp14:paraId="01FFC326" wp14:textId="2D267E19">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48FA5208" w:rsidR="2B06F1C8">
        <w:rPr>
          <w:rFonts w:ascii="Aptos" w:hAnsi="Aptos" w:eastAsia="Aptos" w:cs="Aptos"/>
          <w:b w:val="0"/>
          <w:bCs w:val="0"/>
          <w:i w:val="0"/>
          <w:iCs w:val="0"/>
          <w:caps w:val="0"/>
          <w:smallCaps w:val="0"/>
          <w:noProof w:val="0"/>
          <w:color w:val="000000" w:themeColor="text1" w:themeTint="FF" w:themeShade="FF"/>
          <w:sz w:val="24"/>
          <w:szCs w:val="24"/>
          <w:lang w:val="en-US"/>
        </w:rPr>
        <w:t>2.1.3 I acknowledge that I must have adequate insurance to cover the use of my vehicle during the experience.</w:t>
      </w:r>
    </w:p>
    <w:p xmlns:wp14="http://schemas.microsoft.com/office/word/2010/wordml" w:rsidP="48FA5208" wp14:paraId="2B0CA9EB" wp14:textId="3346E3B4">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48FA5208" w:rsidR="2B06F1C8">
        <w:rPr>
          <w:rFonts w:ascii="Aptos" w:hAnsi="Aptos" w:eastAsia="Aptos" w:cs="Aptos"/>
          <w:b w:val="0"/>
          <w:bCs w:val="0"/>
          <w:i w:val="0"/>
          <w:iCs w:val="0"/>
          <w:caps w:val="0"/>
          <w:smallCaps w:val="0"/>
          <w:noProof w:val="0"/>
          <w:color w:val="000000" w:themeColor="text1" w:themeTint="FF" w:themeShade="FF"/>
          <w:sz w:val="24"/>
          <w:szCs w:val="24"/>
          <w:lang w:val="en-US"/>
        </w:rPr>
        <w:t xml:space="preserve">2.1.4 I agree to submit a team name for this experience, and I will share my IAM membership details if applicable.  </w:t>
      </w:r>
    </w:p>
    <w:p xmlns:wp14="http://schemas.microsoft.com/office/word/2010/wordml" w:rsidP="48FA5208" wp14:paraId="4AC28791" wp14:textId="5043945E">
      <w:pPr>
        <w:shd w:val="clear" w:color="auto" w:fill="FFFFFF" w:themeFill="background1"/>
        <w:spacing w:before="0" w:beforeAutospacing="off" w:after="300" w:afterAutospacing="off" w:line="360"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48FA5208" w:rsidR="2B06F1C8">
        <w:rPr>
          <w:rFonts w:ascii="Aptos" w:hAnsi="Aptos" w:eastAsia="Aptos" w:cs="Aptos"/>
          <w:b w:val="0"/>
          <w:bCs w:val="0"/>
          <w:i w:val="0"/>
          <w:iCs w:val="0"/>
          <w:caps w:val="0"/>
          <w:smallCaps w:val="0"/>
          <w:noProof w:val="0"/>
          <w:color w:val="000000" w:themeColor="text1" w:themeTint="FF" w:themeShade="FF"/>
          <w:sz w:val="24"/>
          <w:szCs w:val="24"/>
          <w:lang w:val="en-US"/>
        </w:rPr>
        <w:t>2.1.5 I confirm I am in good health and my eyesight is at a standard that is required for driving on UK public roads (with glasses or contact lens).</w:t>
      </w:r>
    </w:p>
    <w:p xmlns:wp14="http://schemas.microsoft.com/office/word/2010/wordml" w:rsidP="7BA7DC3B" wp14:paraId="09EED289" wp14:textId="694E8C42">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7BA7DC3B" w:rsidR="2B06F1C8">
        <w:rPr>
          <w:rFonts w:ascii="Aptos" w:hAnsi="Aptos" w:eastAsia="Aptos" w:cs="Aptos"/>
          <w:b w:val="0"/>
          <w:bCs w:val="0"/>
          <w:i w:val="0"/>
          <w:iCs w:val="0"/>
          <w:caps w:val="0"/>
          <w:smallCaps w:val="0"/>
          <w:noProof w:val="0"/>
          <w:color w:val="000000" w:themeColor="text1" w:themeTint="FF" w:themeShade="FF"/>
          <w:sz w:val="24"/>
          <w:szCs w:val="24"/>
          <w:lang w:val="en-US"/>
        </w:rPr>
        <w:t>2.1.6 I agree that I am not suffering from a medical condition, or a disability that is likely to adversely affect my ability to participate in IAM RoadSmart Goosechase Experiences.</w:t>
      </w:r>
    </w:p>
    <w:p xmlns:wp14="http://schemas.microsoft.com/office/word/2010/wordml" w:rsidP="7BA7DC3B" wp14:paraId="497C5B76" wp14:textId="7A7640B7">
      <w:pPr>
        <w:spacing w:before="0" w:beforeAutospacing="off" w:after="0" w:afterAutospacing="off" w:line="360" w:lineRule="auto"/>
        <w:ind w:left="0" w:right="0"/>
        <w:jc w:val="both"/>
        <w:rPr>
          <w:rFonts w:ascii="Aptos" w:hAnsi="Aptos" w:eastAsia="Aptos" w:cs="Aptos"/>
          <w:noProof w:val="0"/>
          <w:sz w:val="24"/>
          <w:szCs w:val="24"/>
          <w:lang w:val="en-GB"/>
        </w:rPr>
      </w:pPr>
      <w:r w:rsidRPr="7BA7DC3B" w:rsidR="2B06F1C8">
        <w:rPr>
          <w:rFonts w:ascii="Aptos" w:hAnsi="Aptos" w:eastAsia="Aptos" w:cs="Aptos"/>
          <w:b w:val="0"/>
          <w:bCs w:val="0"/>
          <w:i w:val="0"/>
          <w:iCs w:val="0"/>
          <w:caps w:val="0"/>
          <w:smallCaps w:val="0"/>
          <w:noProof w:val="0"/>
          <w:color w:val="000000" w:themeColor="text1" w:themeTint="FF" w:themeShade="FF"/>
          <w:sz w:val="24"/>
          <w:szCs w:val="24"/>
          <w:lang w:val="en-GB"/>
        </w:rPr>
        <w:t>2.1.7 I agree to always drive and park safely, and adhere to road traffic laws.</w:t>
      </w:r>
    </w:p>
    <w:p xmlns:wp14="http://schemas.microsoft.com/office/word/2010/wordml" wp14:paraId="5E5787A5" wp14:textId="2CFA54C9"/>
    <w:p w:rsidR="2B06F1C8" w:rsidP="7BA7DC3B" w:rsidRDefault="2B06F1C8" w14:paraId="5098B5BF" w14:textId="2569737D">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7BA7DC3B" w:rsidR="2B06F1C8">
        <w:rPr>
          <w:rFonts w:ascii="Aptos" w:hAnsi="Aptos" w:eastAsia="Aptos" w:cs="Aptos"/>
          <w:b w:val="1"/>
          <w:bCs w:val="1"/>
          <w:i w:val="0"/>
          <w:iCs w:val="0"/>
          <w:caps w:val="0"/>
          <w:smallCaps w:val="0"/>
          <w:noProof w:val="0"/>
          <w:color w:val="000000" w:themeColor="text1" w:themeTint="FF" w:themeShade="FF"/>
          <w:sz w:val="24"/>
          <w:szCs w:val="24"/>
          <w:lang w:val="en-GB"/>
        </w:rPr>
        <w:t>3 Experience Details</w:t>
      </w:r>
    </w:p>
    <w:p w:rsidR="2B06F1C8" w:rsidP="7BA7DC3B" w:rsidRDefault="2B06F1C8" w14:paraId="546D20AC" w14:textId="4410F51E">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7BA7DC3B" w:rsidR="2B06F1C8">
        <w:rPr>
          <w:rFonts w:ascii="Aptos" w:hAnsi="Aptos" w:eastAsia="Aptos" w:cs="Aptos"/>
          <w:b w:val="0"/>
          <w:bCs w:val="0"/>
          <w:i w:val="0"/>
          <w:iCs w:val="0"/>
          <w:caps w:val="0"/>
          <w:smallCaps w:val="0"/>
          <w:noProof w:val="0"/>
          <w:color w:val="000000" w:themeColor="text1" w:themeTint="FF" w:themeShade="FF"/>
          <w:sz w:val="24"/>
          <w:szCs w:val="24"/>
          <w:lang w:val="en-GB"/>
        </w:rPr>
        <w:t xml:space="preserve">3.1 Before you begin the experience, you must </w:t>
      </w:r>
      <w:r w:rsidRPr="7BA7DC3B" w:rsidR="2B06F1C8">
        <w:rPr>
          <w:rFonts w:ascii="Aptos" w:hAnsi="Aptos" w:eastAsia="Aptos" w:cs="Aptos"/>
          <w:b w:val="0"/>
          <w:bCs w:val="0"/>
          <w:i w:val="0"/>
          <w:iCs w:val="0"/>
          <w:caps w:val="0"/>
          <w:smallCaps w:val="0"/>
          <w:noProof w:val="0"/>
          <w:color w:val="000000" w:themeColor="text1" w:themeTint="FF" w:themeShade="FF"/>
          <w:sz w:val="24"/>
          <w:szCs w:val="24"/>
          <w:lang w:val="en-US"/>
        </w:rPr>
        <w:t>download and use the latest version of the Goosechase application found on the App Store, or Google Play store. This application will be used for any IAM RoadSmart Goosechase Experiences.</w:t>
      </w:r>
    </w:p>
    <w:p w:rsidR="2B06F1C8" w:rsidP="7BA7DC3B" w:rsidRDefault="2B06F1C8" w14:paraId="7FFE151F" w14:textId="6640011F">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7BA7DC3B" w:rsidR="2B06F1C8">
        <w:rPr>
          <w:rFonts w:ascii="Aptos" w:hAnsi="Aptos" w:eastAsia="Aptos" w:cs="Aptos"/>
          <w:b w:val="0"/>
          <w:bCs w:val="0"/>
          <w:i w:val="0"/>
          <w:iCs w:val="0"/>
          <w:caps w:val="0"/>
          <w:smallCaps w:val="0"/>
          <w:noProof w:val="0"/>
          <w:color w:val="000000" w:themeColor="text1" w:themeTint="FF" w:themeShade="FF"/>
          <w:sz w:val="24"/>
          <w:szCs w:val="24"/>
          <w:lang w:val="en-US"/>
        </w:rPr>
        <w:t>3.1.1 It is your responsibility to ensure that your GPS is turned on and accurately calibrated before you start using the Goosechase app.</w:t>
      </w:r>
    </w:p>
    <w:p w:rsidR="7BA7DC3B" w:rsidP="7BA7DC3B" w:rsidRDefault="7BA7DC3B" w14:paraId="6A48F235" w14:textId="1FD861A7">
      <w:pPr>
        <w:shd w:val="clear" w:color="auto" w:fill="FFFFFF" w:themeFill="background1"/>
        <w:spacing w:before="0" w:beforeAutospacing="off" w:after="0" w:afterAutospacing="off" w:line="360"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2B06F1C8" w:rsidP="7BA7DC3B" w:rsidRDefault="2B06F1C8" w14:paraId="12DA7233" w14:textId="751F4040">
      <w:pPr>
        <w:shd w:val="clear" w:color="auto" w:fill="FFFFFF" w:themeFill="background1"/>
        <w:spacing w:before="0" w:beforeAutospacing="off" w:after="300" w:afterAutospacing="off"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7BA7DC3B" w:rsidR="2B06F1C8">
        <w:rPr>
          <w:rFonts w:ascii="Aptos" w:hAnsi="Aptos" w:eastAsia="Aptos" w:cs="Aptos"/>
          <w:b w:val="0"/>
          <w:bCs w:val="0"/>
          <w:i w:val="0"/>
          <w:iCs w:val="0"/>
          <w:caps w:val="0"/>
          <w:smallCaps w:val="0"/>
          <w:noProof w:val="0"/>
          <w:color w:val="000000" w:themeColor="text1" w:themeTint="FF" w:themeShade="FF"/>
          <w:sz w:val="24"/>
          <w:szCs w:val="24"/>
          <w:lang w:val="en-US"/>
        </w:rPr>
        <w:t>3.1.2 It is your responsibility to ensure that your smartphone has strong internet signal and can be used.</w:t>
      </w:r>
    </w:p>
    <w:p w:rsidR="2B06F1C8" w:rsidP="15C29B75" w:rsidRDefault="2B06F1C8" w14:paraId="73761969" w14:textId="398B14C4">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5C29B75" w:rsidR="2B06F1C8">
        <w:rPr>
          <w:rFonts w:ascii="Aptos" w:hAnsi="Aptos" w:eastAsia="Aptos" w:cs="Aptos"/>
          <w:b w:val="0"/>
          <w:bCs w:val="0"/>
          <w:i w:val="0"/>
          <w:iCs w:val="0"/>
          <w:caps w:val="0"/>
          <w:smallCaps w:val="0"/>
          <w:noProof w:val="0"/>
          <w:color w:val="000000" w:themeColor="text1" w:themeTint="FF" w:themeShade="FF"/>
          <w:sz w:val="24"/>
          <w:szCs w:val="24"/>
          <w:lang w:val="en-US"/>
        </w:rPr>
        <w:t>3.1.3 When there is reference to any road sig</w:t>
      </w:r>
      <w:r w:rsidRPr="15C29B75" w:rsidR="3EF5A9A4">
        <w:rPr>
          <w:rFonts w:ascii="Aptos" w:hAnsi="Aptos" w:eastAsia="Aptos" w:cs="Aptos"/>
          <w:b w:val="0"/>
          <w:bCs w:val="0"/>
          <w:i w:val="0"/>
          <w:iCs w:val="0"/>
          <w:caps w:val="0"/>
          <w:smallCaps w:val="0"/>
          <w:noProof w:val="0"/>
          <w:color w:val="000000" w:themeColor="text1" w:themeTint="FF" w:themeShade="FF"/>
          <w:sz w:val="24"/>
          <w:szCs w:val="24"/>
          <w:lang w:val="en-US"/>
        </w:rPr>
        <w:t>ns</w:t>
      </w:r>
      <w:r w:rsidRPr="15C29B75" w:rsidR="2B06F1C8">
        <w:rPr>
          <w:rFonts w:ascii="Aptos" w:hAnsi="Aptos" w:eastAsia="Aptos" w:cs="Aptos"/>
          <w:b w:val="0"/>
          <w:bCs w:val="0"/>
          <w:i w:val="0"/>
          <w:iCs w:val="0"/>
          <w:caps w:val="0"/>
          <w:smallCaps w:val="0"/>
          <w:noProof w:val="0"/>
          <w:color w:val="000000" w:themeColor="text1" w:themeTint="FF" w:themeShade="FF"/>
          <w:sz w:val="24"/>
          <w:szCs w:val="24"/>
          <w:lang w:val="en-US"/>
        </w:rPr>
        <w:t>, only permanent signs are considered. It is your responsibility to always follow all road signs.</w:t>
      </w:r>
    </w:p>
    <w:p w:rsidR="7BA7DC3B" w:rsidP="7BA7DC3B" w:rsidRDefault="7BA7DC3B" w14:paraId="726FE720" w14:textId="3B0BC95F">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2B06F1C8" w:rsidP="6D0B8794" w:rsidRDefault="2B06F1C8" w14:paraId="419AD66C" w14:textId="6EF01193">
      <w:pPr>
        <w:shd w:val="clear" w:color="auto" w:fill="FFFFFF" w:themeFill="background1"/>
        <w:spacing w:before="0" w:beforeAutospacing="off" w:after="300" w:afterAutospacing="off"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 xml:space="preserve">3.1.4 The competition entry is ‘per vehicle’ – you </w:t>
      </w:r>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are required to</w:t>
      </w:r>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 xml:space="preserve"> always have at least one other passenger with you. You must share the names of these passengers at </w:t>
      </w:r>
      <w:bookmarkStart w:name="_Int_2CW23SHp" w:id="785456085"/>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check-out, and</w:t>
      </w:r>
      <w:bookmarkEnd w:id="785456085"/>
      <w:r w:rsidRPr="6D0B8794" w:rsidR="2B06F1C8">
        <w:rPr>
          <w:rFonts w:ascii="Aptos" w:hAnsi="Aptos" w:eastAsia="Aptos" w:cs="Aptos"/>
          <w:b w:val="0"/>
          <w:bCs w:val="0"/>
          <w:i w:val="0"/>
          <w:iCs w:val="0"/>
          <w:caps w:val="0"/>
          <w:smallCaps w:val="0"/>
          <w:noProof w:val="0"/>
          <w:color w:val="000000" w:themeColor="text1" w:themeTint="FF" w:themeShade="FF"/>
          <w:sz w:val="24"/>
          <w:szCs w:val="24"/>
          <w:lang w:val="en-US"/>
        </w:rPr>
        <w:t xml:space="preserve"> select a Team Name.</w:t>
      </w:r>
    </w:p>
    <w:p w:rsidR="2B06F1C8" w:rsidP="7BA7DC3B" w:rsidRDefault="2B06F1C8" w14:paraId="4CCC21AC" w14:textId="52E439FB">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7BA7DC3B" w:rsidR="2B06F1C8">
        <w:rPr>
          <w:rFonts w:ascii="Aptos" w:hAnsi="Aptos" w:eastAsia="Aptos" w:cs="Aptos"/>
          <w:b w:val="0"/>
          <w:bCs w:val="0"/>
          <w:i w:val="0"/>
          <w:iCs w:val="0"/>
          <w:caps w:val="0"/>
          <w:smallCaps w:val="0"/>
          <w:noProof w:val="0"/>
          <w:color w:val="000000" w:themeColor="text1" w:themeTint="FF" w:themeShade="FF"/>
          <w:sz w:val="24"/>
          <w:szCs w:val="24"/>
          <w:lang w:val="en-US"/>
        </w:rPr>
        <w:t>3.1.5 IAM RoadSmart are not responsible or liable for the visibility and/or re-positioning of points of interest, signage or anything that is referenced in IAM RoadSmart Goosechase Experiences. Some objects/signs may or may not be visible.</w:t>
      </w:r>
    </w:p>
    <w:p w:rsidR="7BA7DC3B" w:rsidRDefault="7BA7DC3B" w14:paraId="5E8A9084" w14:textId="4758CA2C"/>
    <w:p w:rsidR="13921397" w:rsidP="15C29B75" w:rsidRDefault="13921397" w14:paraId="45D62268" w14:textId="62A1782D">
      <w:pPr>
        <w:shd w:val="clear" w:color="auto" w:fill="FFFFFF" w:themeFill="background1"/>
        <w:spacing w:before="0" w:beforeAutospacing="off" w:after="0" w:afterAutospacing="off" w:line="360" w:lineRule="auto"/>
        <w:ind w:left="0" w:firstLine="0"/>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3.2 For all IAM RoadSmart Goosechase Experiences, answers must be submitted through the Goosechase app.</w:t>
      </w:r>
    </w:p>
    <w:p w:rsidR="15C29B75" w:rsidP="15C29B75" w:rsidRDefault="15C29B75" w14:paraId="3A020E81" w14:textId="74CC2D6B">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13921397" w:rsidP="15C29B75" w:rsidRDefault="13921397" w14:paraId="219115EB" w14:textId="6EABDD53">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3.2.1 When using the app, you must wait for your answers to be submitted to ensure that your answers are acknowledged by the app. Paper or other electronics forms are not accepted.</w:t>
      </w:r>
    </w:p>
    <w:p w:rsidR="15C29B75" w:rsidP="15C29B75" w:rsidRDefault="15C29B75" w14:paraId="5281BF0C" w14:textId="5A2F6757">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13921397" w:rsidP="15C29B75" w:rsidRDefault="13921397" w14:paraId="3F4FC9BC" w14:textId="3AAD2B36">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3.2.</w:t>
      </w:r>
      <w:r w:rsidRPr="15C29B75" w:rsidR="2FAAF7DA">
        <w:rPr>
          <w:rFonts w:ascii="Aptos" w:hAnsi="Aptos" w:eastAsia="Aptos" w:cs="Aptos"/>
          <w:b w:val="0"/>
          <w:bCs w:val="0"/>
          <w:i w:val="0"/>
          <w:iCs w:val="0"/>
          <w:caps w:val="0"/>
          <w:smallCaps w:val="0"/>
          <w:noProof w:val="0"/>
          <w:color w:val="000000" w:themeColor="text1" w:themeTint="FF" w:themeShade="FF"/>
          <w:sz w:val="24"/>
          <w:szCs w:val="24"/>
          <w:lang w:val="en-US"/>
        </w:rPr>
        <w:t>2</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 xml:space="preserve"> All distances are in </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metres</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 xml:space="preserve"> only, when </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submitting</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 xml:space="preserve"> your answers on the app, unless otherwise </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stated</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5C29B75" w:rsidP="15C29B75" w:rsidRDefault="15C29B75" w14:paraId="478981D4" w14:textId="2A7EC80E">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13921397" w:rsidP="15C29B75" w:rsidRDefault="13921397" w14:paraId="1B40A400" w14:textId="60A9D22F">
      <w:pPr>
        <w:shd w:val="clear" w:color="auto" w:fill="FFFFFF" w:themeFill="background1"/>
        <w:spacing w:before="0" w:beforeAutospacing="off" w:after="0" w:afterAutospacing="off" w:line="360"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3.2.</w:t>
      </w:r>
      <w:r w:rsidRPr="15C29B75" w:rsidR="5EF8749A">
        <w:rPr>
          <w:rFonts w:ascii="Aptos" w:hAnsi="Aptos" w:eastAsia="Aptos" w:cs="Aptos"/>
          <w:b w:val="0"/>
          <w:bCs w:val="0"/>
          <w:i w:val="0"/>
          <w:iCs w:val="0"/>
          <w:caps w:val="0"/>
          <w:smallCaps w:val="0"/>
          <w:noProof w:val="0"/>
          <w:color w:val="000000" w:themeColor="text1" w:themeTint="FF" w:themeShade="FF"/>
          <w:sz w:val="24"/>
          <w:szCs w:val="24"/>
          <w:lang w:val="en-US"/>
        </w:rPr>
        <w:t>3</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 xml:space="preserve"> IAM RoadSmart state that the winning team will be the team that accumulates the most points</w:t>
      </w:r>
      <w:r w:rsidRPr="15C29B75" w:rsidR="6FE8B070">
        <w:rPr>
          <w:rFonts w:ascii="Aptos" w:hAnsi="Aptos" w:eastAsia="Aptos" w:cs="Aptos"/>
          <w:b w:val="0"/>
          <w:bCs w:val="0"/>
          <w:i w:val="0"/>
          <w:iCs w:val="0"/>
          <w:caps w:val="0"/>
          <w:smallCaps w:val="0"/>
          <w:noProof w:val="0"/>
          <w:color w:val="000000" w:themeColor="text1" w:themeTint="FF" w:themeShade="FF"/>
          <w:sz w:val="24"/>
          <w:szCs w:val="24"/>
          <w:lang w:val="en-US"/>
        </w:rPr>
        <w:t xml:space="preserve"> per route per season</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w:t>
      </w:r>
    </w:p>
    <w:p w:rsidR="15C29B75" w:rsidP="15C29B75" w:rsidRDefault="15C29B75" w14:paraId="2F086192" w14:textId="2C8EF660">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13921397" w:rsidP="15C29B75" w:rsidRDefault="13921397" w14:paraId="6B86A346" w14:textId="1D091339">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3.2.</w:t>
      </w:r>
      <w:r w:rsidRPr="15C29B75" w:rsidR="786438AC">
        <w:rPr>
          <w:rFonts w:ascii="Aptos" w:hAnsi="Aptos" w:eastAsia="Aptos" w:cs="Aptos"/>
          <w:b w:val="0"/>
          <w:bCs w:val="0"/>
          <w:i w:val="0"/>
          <w:iCs w:val="0"/>
          <w:caps w:val="0"/>
          <w:smallCaps w:val="0"/>
          <w:noProof w:val="0"/>
          <w:color w:val="000000" w:themeColor="text1" w:themeTint="FF" w:themeShade="FF"/>
          <w:sz w:val="24"/>
          <w:szCs w:val="24"/>
          <w:lang w:val="en-US"/>
        </w:rPr>
        <w:t>4</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 xml:space="preserve"> If multiple teams achieve the </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maximum</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 xml:space="preserve"> score or there is a tie, bonus points will be awarded for accuracy or creativity in the answers. If there is a tie, the adjudicator will award bonus points for accuracy or creativity.</w:t>
      </w:r>
    </w:p>
    <w:p w:rsidR="15C29B75" w:rsidP="15C29B75" w:rsidRDefault="15C29B75" w14:paraId="131C8A69" w14:textId="6F17A6EA">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13921397" w:rsidP="15C29B75" w:rsidRDefault="13921397" w14:paraId="7D702CB6" w14:textId="20016C21">
      <w:pPr>
        <w:shd w:val="clear" w:color="auto" w:fill="FFFFFF" w:themeFill="background1"/>
        <w:spacing w:before="0" w:beforeAutospacing="off" w:after="0" w:afterAutospacing="off" w:line="360"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3.2.</w:t>
      </w:r>
      <w:r w:rsidRPr="15C29B75" w:rsidR="6F7622DB">
        <w:rPr>
          <w:rFonts w:ascii="Aptos" w:hAnsi="Aptos" w:eastAsia="Aptos" w:cs="Aptos"/>
          <w:b w:val="0"/>
          <w:bCs w:val="0"/>
          <w:i w:val="0"/>
          <w:iCs w:val="0"/>
          <w:caps w:val="0"/>
          <w:smallCaps w:val="0"/>
          <w:noProof w:val="0"/>
          <w:color w:val="000000" w:themeColor="text1" w:themeTint="FF" w:themeShade="FF"/>
          <w:sz w:val="24"/>
          <w:szCs w:val="24"/>
          <w:lang w:val="en-US"/>
        </w:rPr>
        <w:t>5</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 xml:space="preserve"> The Goosechase app ensures that participants will not be able to </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accrue</w:t>
      </w:r>
      <w:r w:rsidRPr="15C29B75" w:rsidR="13921397">
        <w:rPr>
          <w:rFonts w:ascii="Aptos" w:hAnsi="Aptos" w:eastAsia="Aptos" w:cs="Aptos"/>
          <w:b w:val="0"/>
          <w:bCs w:val="0"/>
          <w:i w:val="0"/>
          <w:iCs w:val="0"/>
          <w:caps w:val="0"/>
          <w:smallCaps w:val="0"/>
          <w:noProof w:val="0"/>
          <w:color w:val="000000" w:themeColor="text1" w:themeTint="FF" w:themeShade="FF"/>
          <w:sz w:val="24"/>
          <w:szCs w:val="24"/>
          <w:lang w:val="en-US"/>
        </w:rPr>
        <w:t xml:space="preserve"> more points once the challenge closes. </w:t>
      </w:r>
    </w:p>
    <w:p w:rsidR="15C29B75" w:rsidP="15C29B75" w:rsidRDefault="15C29B75" w14:paraId="78E124A6" w14:textId="243AE69E">
      <w:pPr>
        <w:shd w:val="clear" w:color="auto" w:fill="FFFFFF" w:themeFill="background1"/>
        <w:spacing w:before="0" w:beforeAutospacing="off" w:after="0" w:afterAutospacing="off" w:line="360"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15C29B75" w:rsidP="1E2E5EB8" w:rsidRDefault="15C29B75" w14:paraId="066C538F" w14:textId="2613EE83">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3921397">
        <w:rPr>
          <w:rFonts w:ascii="Aptos" w:hAnsi="Aptos" w:eastAsia="Aptos" w:cs="Aptos"/>
          <w:b w:val="0"/>
          <w:bCs w:val="0"/>
          <w:i w:val="0"/>
          <w:iCs w:val="0"/>
          <w:caps w:val="0"/>
          <w:smallCaps w:val="0"/>
          <w:noProof w:val="0"/>
          <w:color w:val="000000" w:themeColor="text1" w:themeTint="FF" w:themeShade="FF"/>
          <w:sz w:val="24"/>
          <w:szCs w:val="24"/>
          <w:lang w:val="en-US"/>
        </w:rPr>
        <w:t>3.2.</w:t>
      </w:r>
      <w:r w:rsidRPr="1E2E5EB8" w:rsidR="13F5A697">
        <w:rPr>
          <w:rFonts w:ascii="Aptos" w:hAnsi="Aptos" w:eastAsia="Aptos" w:cs="Aptos"/>
          <w:b w:val="0"/>
          <w:bCs w:val="0"/>
          <w:i w:val="0"/>
          <w:iCs w:val="0"/>
          <w:caps w:val="0"/>
          <w:smallCaps w:val="0"/>
          <w:noProof w:val="0"/>
          <w:color w:val="000000" w:themeColor="text1" w:themeTint="FF" w:themeShade="FF"/>
          <w:sz w:val="24"/>
          <w:szCs w:val="24"/>
          <w:lang w:val="en-US"/>
        </w:rPr>
        <w:t>6</w:t>
      </w:r>
      <w:r w:rsidRPr="1E2E5EB8" w:rsidR="13921397">
        <w:rPr>
          <w:rFonts w:ascii="Aptos" w:hAnsi="Aptos" w:eastAsia="Aptos" w:cs="Aptos"/>
          <w:b w:val="0"/>
          <w:bCs w:val="0"/>
          <w:i w:val="0"/>
          <w:iCs w:val="0"/>
          <w:caps w:val="0"/>
          <w:smallCaps w:val="0"/>
          <w:noProof w:val="0"/>
          <w:color w:val="000000" w:themeColor="text1" w:themeTint="FF" w:themeShade="FF"/>
          <w:sz w:val="24"/>
          <w:szCs w:val="24"/>
          <w:lang w:val="en-US"/>
        </w:rPr>
        <w:t xml:space="preserve"> IAM RoadSmart will announce the </w:t>
      </w:r>
      <w:r w:rsidRPr="1E2E5EB8" w:rsidR="13921397">
        <w:rPr>
          <w:rFonts w:ascii="Aptos" w:hAnsi="Aptos" w:eastAsia="Aptos" w:cs="Aptos"/>
          <w:b w:val="0"/>
          <w:bCs w:val="0"/>
          <w:i w:val="0"/>
          <w:iCs w:val="0"/>
          <w:caps w:val="0"/>
          <w:smallCaps w:val="0"/>
          <w:noProof w:val="0"/>
          <w:color w:val="000000" w:themeColor="text1" w:themeTint="FF" w:themeShade="FF"/>
          <w:sz w:val="24"/>
          <w:szCs w:val="24"/>
          <w:lang w:val="en-US"/>
        </w:rPr>
        <w:t>winners at the end of each season</w:t>
      </w:r>
      <w:r w:rsidRPr="1E2E5EB8" w:rsidR="308AEAE5">
        <w:rPr>
          <w:rFonts w:ascii="Aptos" w:hAnsi="Aptos" w:eastAsia="Aptos" w:cs="Aptos"/>
          <w:b w:val="0"/>
          <w:bCs w:val="0"/>
          <w:i w:val="0"/>
          <w:iCs w:val="0"/>
          <w:caps w:val="0"/>
          <w:smallCaps w:val="0"/>
          <w:noProof w:val="0"/>
          <w:color w:val="000000" w:themeColor="text1" w:themeTint="FF" w:themeShade="FF"/>
          <w:sz w:val="24"/>
          <w:szCs w:val="24"/>
          <w:lang w:val="en-US"/>
        </w:rPr>
        <w:t xml:space="preserve"> per route,</w:t>
      </w:r>
      <w:r w:rsidRPr="1E2E5EB8" w:rsidR="13921397">
        <w:rPr>
          <w:rFonts w:ascii="Aptos" w:hAnsi="Aptos" w:eastAsia="Aptos" w:cs="Aptos"/>
          <w:b w:val="0"/>
          <w:bCs w:val="0"/>
          <w:i w:val="0"/>
          <w:iCs w:val="0"/>
          <w:caps w:val="0"/>
          <w:smallCaps w:val="0"/>
          <w:noProof w:val="0"/>
          <w:color w:val="000000" w:themeColor="text1" w:themeTint="FF" w:themeShade="FF"/>
          <w:sz w:val="24"/>
          <w:szCs w:val="24"/>
          <w:lang w:val="en-US"/>
        </w:rPr>
        <w:t xml:space="preserve"> unless</w:t>
      </w:r>
      <w:r w:rsidRPr="1E2E5EB8" w:rsidR="13921397">
        <w:rPr>
          <w:rFonts w:ascii="Aptos" w:hAnsi="Aptos" w:eastAsia="Aptos" w:cs="Aptos"/>
          <w:b w:val="0"/>
          <w:bCs w:val="0"/>
          <w:i w:val="0"/>
          <w:iCs w:val="0"/>
          <w:caps w:val="0"/>
          <w:smallCaps w:val="0"/>
          <w:noProof w:val="0"/>
          <w:color w:val="000000" w:themeColor="text1" w:themeTint="FF" w:themeShade="FF"/>
          <w:sz w:val="24"/>
          <w:szCs w:val="24"/>
          <w:lang w:val="en-US"/>
        </w:rPr>
        <w:t xml:space="preserve"> agreed otherwise.</w:t>
      </w:r>
    </w:p>
    <w:p w:rsidR="15C29B75" w:rsidP="15C29B75" w:rsidRDefault="15C29B75" w14:paraId="33A09FF1" w14:textId="6ED5CEA6">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4899F71" w:rsidP="15C29B75" w:rsidRDefault="04899F71" w14:paraId="01380907" w14:textId="6C105A3B">
      <w:pPr>
        <w:shd w:val="clear" w:color="auto" w:fill="FFFFFF" w:themeFill="background1"/>
        <w:spacing w:before="0" w:beforeAutospacing="off" w:after="300" w:afterAutospacing="off"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5C29B75" w:rsidR="04899F71">
        <w:rPr>
          <w:rFonts w:ascii="Aptos" w:hAnsi="Aptos" w:eastAsia="Aptos" w:cs="Aptos"/>
          <w:b w:val="0"/>
          <w:bCs w:val="0"/>
          <w:i w:val="0"/>
          <w:iCs w:val="0"/>
          <w:caps w:val="0"/>
          <w:smallCaps w:val="0"/>
          <w:noProof w:val="0"/>
          <w:color w:val="000000" w:themeColor="text1" w:themeTint="FF" w:themeShade="FF"/>
          <w:sz w:val="24"/>
          <w:szCs w:val="24"/>
          <w:lang w:val="en-US"/>
        </w:rPr>
        <w:t xml:space="preserve">3.3 During the </w:t>
      </w:r>
      <w:r w:rsidRPr="15C29B75" w:rsidR="7E069D66">
        <w:rPr>
          <w:rFonts w:ascii="Aptos" w:hAnsi="Aptos" w:eastAsia="Aptos" w:cs="Aptos"/>
          <w:b w:val="0"/>
          <w:bCs w:val="0"/>
          <w:i w:val="0"/>
          <w:iCs w:val="0"/>
          <w:caps w:val="0"/>
          <w:smallCaps w:val="0"/>
          <w:noProof w:val="0"/>
          <w:color w:val="000000" w:themeColor="text1" w:themeTint="FF" w:themeShade="FF"/>
          <w:sz w:val="24"/>
          <w:szCs w:val="24"/>
          <w:lang w:val="en-US"/>
        </w:rPr>
        <w:t>challenge</w:t>
      </w:r>
      <w:r w:rsidRPr="15C29B75" w:rsidR="04899F71">
        <w:rPr>
          <w:rFonts w:ascii="Aptos" w:hAnsi="Aptos" w:eastAsia="Aptos" w:cs="Aptos"/>
          <w:b w:val="0"/>
          <w:bCs w:val="0"/>
          <w:i w:val="0"/>
          <w:iCs w:val="0"/>
          <w:caps w:val="0"/>
          <w:smallCaps w:val="0"/>
          <w:noProof w:val="0"/>
          <w:color w:val="000000" w:themeColor="text1" w:themeTint="FF" w:themeShade="FF"/>
          <w:sz w:val="24"/>
          <w:szCs w:val="24"/>
          <w:lang w:val="en-US"/>
        </w:rPr>
        <w:t>, the driver must always drive and park safely and abide by all road traffic laws.</w:t>
      </w:r>
    </w:p>
    <w:p w:rsidR="04899F71" w:rsidP="15C29B75" w:rsidRDefault="04899F71" w14:paraId="30B4E32B" w14:textId="5B832BFF">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5C29B75" w:rsidR="04899F71">
        <w:rPr>
          <w:rFonts w:ascii="Aptos" w:hAnsi="Aptos" w:eastAsia="Aptos" w:cs="Aptos"/>
          <w:b w:val="0"/>
          <w:bCs w:val="0"/>
          <w:i w:val="0"/>
          <w:iCs w:val="0"/>
          <w:caps w:val="0"/>
          <w:smallCaps w:val="0"/>
          <w:noProof w:val="0"/>
          <w:color w:val="000000" w:themeColor="text1" w:themeTint="FF" w:themeShade="FF"/>
          <w:sz w:val="24"/>
          <w:szCs w:val="24"/>
          <w:lang w:val="en-US"/>
        </w:rPr>
        <w:t>3.3.1 Any team found to be causing a nuisance, driving dangerously or otherwise violating the Road Traffic Act will be disqualified.</w:t>
      </w:r>
    </w:p>
    <w:p w:rsidR="15C29B75" w:rsidP="15C29B75" w:rsidRDefault="15C29B75" w14:paraId="6B8046DB" w14:textId="5030EF0A">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3DFE9585" w:rsidP="1E2E5EB8" w:rsidRDefault="3DFE9585" w14:paraId="02FA9249" w14:textId="3CE61BCF">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3.3.</w:t>
      </w:r>
      <w:r w:rsidRPr="1E2E5EB8" w:rsidR="7E791B37">
        <w:rPr>
          <w:rFonts w:ascii="Aptos" w:hAnsi="Aptos" w:eastAsia="Aptos" w:cs="Aptos"/>
          <w:b w:val="0"/>
          <w:bCs w:val="0"/>
          <w:i w:val="0"/>
          <w:iCs w:val="0"/>
          <w:caps w:val="0"/>
          <w:smallCaps w:val="0"/>
          <w:noProof w:val="0"/>
          <w:color w:val="000000" w:themeColor="text1" w:themeTint="FF" w:themeShade="FF"/>
          <w:sz w:val="24"/>
          <w:szCs w:val="24"/>
          <w:lang w:val="en-US"/>
        </w:rPr>
        <w:t>2</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IAM RoadSmart is not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responsible for liable</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for any road changes,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diversion</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or closures. If there are any blockages or road closures on route, you must follow the diversion.</w:t>
      </w:r>
    </w:p>
    <w:p w:rsidR="15C29B75" w:rsidP="15C29B75" w:rsidRDefault="15C29B75" w14:paraId="0EFAC971" w14:textId="51DCE14C">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3DFE9585" w:rsidP="1E2E5EB8" w:rsidRDefault="3DFE9585" w14:paraId="5ECBA454" w14:textId="6E231461">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3.3.</w:t>
      </w:r>
      <w:r w:rsidRPr="1E2E5EB8" w:rsidR="10D32C58">
        <w:rPr>
          <w:rFonts w:ascii="Aptos" w:hAnsi="Aptos" w:eastAsia="Aptos" w:cs="Aptos"/>
          <w:b w:val="0"/>
          <w:bCs w:val="0"/>
          <w:i w:val="0"/>
          <w:iCs w:val="0"/>
          <w:caps w:val="0"/>
          <w:smallCaps w:val="0"/>
          <w:noProof w:val="0"/>
          <w:color w:val="000000" w:themeColor="text1" w:themeTint="FF" w:themeShade="FF"/>
          <w:sz w:val="24"/>
          <w:szCs w:val="24"/>
          <w:lang w:val="en-US"/>
        </w:rPr>
        <w:t>3</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IAM RoadSmart will not take any responsibility for parking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tariff</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s nor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is</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responsible if a penalty charge or parking charge notice is issued. Parking laws and parking restrictions on both public roads and on private land must be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abided</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w:t>
      </w:r>
    </w:p>
    <w:p w:rsidR="15C29B75" w:rsidP="15C29B75" w:rsidRDefault="15C29B75" w14:paraId="71A15863" w14:textId="4A2F6C82">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3DFE9585" w:rsidP="1E2E5EB8" w:rsidRDefault="3DFE9585" w14:paraId="5A27BC23" w14:textId="7FD5FEB3">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3.3.</w:t>
      </w:r>
      <w:r w:rsidRPr="1E2E5EB8" w:rsidR="20CC2D18">
        <w:rPr>
          <w:rFonts w:ascii="Aptos" w:hAnsi="Aptos" w:eastAsia="Aptos" w:cs="Aptos"/>
          <w:b w:val="0"/>
          <w:bCs w:val="0"/>
          <w:i w:val="0"/>
          <w:iCs w:val="0"/>
          <w:caps w:val="0"/>
          <w:smallCaps w:val="0"/>
          <w:noProof w:val="0"/>
          <w:color w:val="000000" w:themeColor="text1" w:themeTint="FF" w:themeShade="FF"/>
          <w:sz w:val="24"/>
          <w:szCs w:val="24"/>
          <w:lang w:val="en-US"/>
        </w:rPr>
        <w:t>4</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IAM RoadSmart does not recommend the challenge for learner drivers or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new drivers</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You must be a confident driver to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participate</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w:t>
      </w:r>
    </w:p>
    <w:p w:rsidR="1E2E5EB8" w:rsidP="1E2E5EB8" w:rsidRDefault="1E2E5EB8" w14:paraId="43C9E83B" w14:textId="7613C69C">
      <w:pPr>
        <w:pStyle w:val="Normal"/>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3DFE9585" w:rsidP="1E2E5EB8" w:rsidRDefault="3DFE9585" w14:paraId="2D647CA4" w14:textId="39C7E0BB">
      <w:pPr>
        <w:pStyle w:val="Normal"/>
        <w:suppressLineNumbers w:val="0"/>
        <w:shd w:val="clear" w:color="auto" w:fill="FFFFFF" w:themeFill="background1"/>
        <w:bidi w:val="0"/>
        <w:spacing w:before="0" w:beforeAutospacing="off" w:after="0" w:afterAutospacing="off" w:line="360"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3.3.</w:t>
      </w:r>
      <w:r w:rsidRPr="1E2E5EB8" w:rsidR="7EDFBE6A">
        <w:rPr>
          <w:rFonts w:ascii="Aptos" w:hAnsi="Aptos" w:eastAsia="Aptos" w:cs="Aptos"/>
          <w:b w:val="0"/>
          <w:bCs w:val="0"/>
          <w:i w:val="0"/>
          <w:iCs w:val="0"/>
          <w:caps w:val="0"/>
          <w:smallCaps w:val="0"/>
          <w:noProof w:val="0"/>
          <w:color w:val="000000" w:themeColor="text1" w:themeTint="FF" w:themeShade="FF"/>
          <w:sz w:val="24"/>
          <w:szCs w:val="24"/>
          <w:lang w:val="en-US"/>
        </w:rPr>
        <w:t>5</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IAM RoadSmart is not responsible for </w:t>
      </w:r>
      <w:r w:rsidRPr="1E2E5EB8" w:rsidR="7A778A51">
        <w:rPr>
          <w:rFonts w:ascii="Aptos" w:hAnsi="Aptos" w:eastAsia="Aptos" w:cs="Aptos"/>
          <w:b w:val="0"/>
          <w:bCs w:val="0"/>
          <w:i w:val="0"/>
          <w:iCs w:val="0"/>
          <w:caps w:val="0"/>
          <w:smallCaps w:val="0"/>
          <w:noProof w:val="0"/>
          <w:color w:val="000000" w:themeColor="text1" w:themeTint="FF" w:themeShade="FF"/>
          <w:sz w:val="24"/>
          <w:szCs w:val="24"/>
          <w:lang w:val="en-US"/>
        </w:rPr>
        <w:t xml:space="preserve">any </w:t>
      </w:r>
      <w:r w:rsidRPr="1E2E5EB8" w:rsidR="66DFE86F">
        <w:rPr>
          <w:rFonts w:ascii="Aptos" w:hAnsi="Aptos" w:eastAsia="Aptos" w:cs="Aptos"/>
          <w:b w:val="0"/>
          <w:bCs w:val="0"/>
          <w:i w:val="0"/>
          <w:iCs w:val="0"/>
          <w:caps w:val="0"/>
          <w:smallCaps w:val="0"/>
          <w:noProof w:val="0"/>
          <w:color w:val="000000" w:themeColor="text1" w:themeTint="FF" w:themeShade="FF"/>
          <w:sz w:val="24"/>
          <w:szCs w:val="24"/>
          <w:lang w:val="en-US"/>
        </w:rPr>
        <w:t xml:space="preserve">damage, injury, </w:t>
      </w:r>
      <w:r w:rsidRPr="1E2E5EB8" w:rsidR="66DFE86F">
        <w:rPr>
          <w:rFonts w:ascii="Aptos" w:hAnsi="Aptos" w:eastAsia="Aptos" w:cs="Aptos"/>
          <w:b w:val="0"/>
          <w:bCs w:val="0"/>
          <w:i w:val="0"/>
          <w:iCs w:val="0"/>
          <w:caps w:val="0"/>
          <w:smallCaps w:val="0"/>
          <w:noProof w:val="0"/>
          <w:color w:val="000000" w:themeColor="text1" w:themeTint="FF" w:themeShade="FF"/>
          <w:sz w:val="24"/>
          <w:szCs w:val="24"/>
          <w:lang w:val="en-US"/>
        </w:rPr>
        <w:t>death</w:t>
      </w:r>
      <w:r w:rsidRPr="1E2E5EB8" w:rsidR="66DFE86F">
        <w:rPr>
          <w:rFonts w:ascii="Aptos" w:hAnsi="Aptos" w:eastAsia="Aptos" w:cs="Aptos"/>
          <w:b w:val="0"/>
          <w:bCs w:val="0"/>
          <w:i w:val="0"/>
          <w:iCs w:val="0"/>
          <w:caps w:val="0"/>
          <w:smallCaps w:val="0"/>
          <w:noProof w:val="0"/>
          <w:color w:val="000000" w:themeColor="text1" w:themeTint="FF" w:themeShade="FF"/>
          <w:sz w:val="24"/>
          <w:szCs w:val="24"/>
          <w:lang w:val="en-US"/>
        </w:rPr>
        <w:t xml:space="preserve"> or </w:t>
      </w:r>
      <w:r w:rsidRPr="1E2E5EB8" w:rsidR="7A778A51">
        <w:rPr>
          <w:rFonts w:ascii="Aptos" w:hAnsi="Aptos" w:eastAsia="Aptos" w:cs="Aptos"/>
          <w:b w:val="0"/>
          <w:bCs w:val="0"/>
          <w:i w:val="0"/>
          <w:iCs w:val="0"/>
          <w:caps w:val="0"/>
          <w:smallCaps w:val="0"/>
          <w:noProof w:val="0"/>
          <w:color w:val="000000" w:themeColor="text1" w:themeTint="FF" w:themeShade="FF"/>
          <w:sz w:val="24"/>
          <w:szCs w:val="24"/>
          <w:lang w:val="en-US"/>
        </w:rPr>
        <w:t xml:space="preserve">incidents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that</w:t>
      </w:r>
      <w:r w:rsidRPr="1E2E5EB8" w:rsidR="21A29793">
        <w:rPr>
          <w:rFonts w:ascii="Aptos" w:hAnsi="Aptos" w:eastAsia="Aptos" w:cs="Aptos"/>
          <w:b w:val="0"/>
          <w:bCs w:val="0"/>
          <w:i w:val="0"/>
          <w:iCs w:val="0"/>
          <w:caps w:val="0"/>
          <w:smallCaps w:val="0"/>
          <w:noProof w:val="0"/>
          <w:color w:val="000000" w:themeColor="text1" w:themeTint="FF" w:themeShade="FF"/>
          <w:sz w:val="24"/>
          <w:szCs w:val="24"/>
          <w:lang w:val="en-US"/>
        </w:rPr>
        <w:t xml:space="preserve"> may</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happen</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during the challenge or travelling to a mission or leaving the challenge to return home (for example, if you are involved in a road traffic collision). You will have no right to redress.</w:t>
      </w:r>
    </w:p>
    <w:p w:rsidR="15C29B75" w:rsidP="15C29B75" w:rsidRDefault="15C29B75" w14:paraId="26414EC2" w14:textId="28AED421">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3DFE9585" w:rsidP="1E2E5EB8" w:rsidRDefault="3DFE9585" w14:paraId="323CF032" w14:textId="2AC39412">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3.3.</w:t>
      </w:r>
      <w:r w:rsidRPr="1E2E5EB8" w:rsidR="5591E483">
        <w:rPr>
          <w:rFonts w:ascii="Aptos" w:hAnsi="Aptos" w:eastAsia="Aptos" w:cs="Aptos"/>
          <w:b w:val="0"/>
          <w:bCs w:val="0"/>
          <w:i w:val="0"/>
          <w:iCs w:val="0"/>
          <w:caps w:val="0"/>
          <w:smallCaps w:val="0"/>
          <w:noProof w:val="0"/>
          <w:color w:val="000000" w:themeColor="text1" w:themeTint="FF" w:themeShade="FF"/>
          <w:sz w:val="24"/>
          <w:szCs w:val="24"/>
          <w:lang w:val="en-US"/>
        </w:rPr>
        <w:t xml:space="preserve">6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All </w:t>
      </w:r>
      <w:r w:rsidRPr="1E2E5EB8" w:rsidR="19C73739">
        <w:rPr>
          <w:rFonts w:ascii="Aptos" w:hAnsi="Aptos" w:eastAsia="Aptos" w:cs="Aptos"/>
          <w:b w:val="0"/>
          <w:bCs w:val="0"/>
          <w:i w:val="0"/>
          <w:iCs w:val="0"/>
          <w:caps w:val="0"/>
          <w:smallCaps w:val="0"/>
          <w:noProof w:val="0"/>
          <w:color w:val="000000" w:themeColor="text1" w:themeTint="FF" w:themeShade="FF"/>
          <w:sz w:val="24"/>
          <w:szCs w:val="24"/>
          <w:lang w:val="en-US"/>
        </w:rPr>
        <w:t>participants,</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including the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driver</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are responsible for</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ensuring the correct equipment is used. You will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require</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a smart phone, the Goosechase app, a navigation tool, access to the internet.</w:t>
      </w:r>
    </w:p>
    <w:p w:rsidR="15C29B75" w:rsidP="15C29B75" w:rsidRDefault="15C29B75" w14:paraId="39710315" w14:textId="05E00AD7">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3DFE9585" w:rsidP="1E2E5EB8" w:rsidRDefault="3DFE9585" w14:paraId="0F3AB95C" w14:textId="685B44E6">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3.3.</w:t>
      </w:r>
      <w:r w:rsidRPr="1E2E5EB8" w:rsidR="305FAB5E">
        <w:rPr>
          <w:rFonts w:ascii="Aptos" w:hAnsi="Aptos" w:eastAsia="Aptos" w:cs="Aptos"/>
          <w:b w:val="0"/>
          <w:bCs w:val="0"/>
          <w:i w:val="0"/>
          <w:iCs w:val="0"/>
          <w:caps w:val="0"/>
          <w:smallCaps w:val="0"/>
          <w:noProof w:val="0"/>
          <w:color w:val="000000" w:themeColor="text1" w:themeTint="FF" w:themeShade="FF"/>
          <w:sz w:val="24"/>
          <w:szCs w:val="24"/>
          <w:lang w:val="en-US"/>
        </w:rPr>
        <w:t>7</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All front-seated passengers must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be aged</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over 16 and able to carry out all duties. We do not recommend any passengers under the age of 12.</w:t>
      </w:r>
    </w:p>
    <w:p w:rsidR="3DFE9585" w:rsidP="1E2E5EB8" w:rsidRDefault="3DFE9585" w14:paraId="0AAE22A8" w14:textId="3712C690">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3.3.</w:t>
      </w:r>
      <w:r w:rsidRPr="1E2E5EB8" w:rsidR="46BD8CC2">
        <w:rPr>
          <w:rFonts w:ascii="Aptos" w:hAnsi="Aptos" w:eastAsia="Aptos" w:cs="Aptos"/>
          <w:b w:val="0"/>
          <w:bCs w:val="0"/>
          <w:i w:val="0"/>
          <w:iCs w:val="0"/>
          <w:caps w:val="0"/>
          <w:smallCaps w:val="0"/>
          <w:noProof w:val="0"/>
          <w:color w:val="000000" w:themeColor="text1" w:themeTint="FF" w:themeShade="FF"/>
          <w:sz w:val="24"/>
          <w:szCs w:val="24"/>
          <w:lang w:val="en-US"/>
        </w:rPr>
        <w:t>8</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The driver should use their judgement as to whether the light, weather and road conditions are safe to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participa</w:t>
      </w:r>
      <w:r w:rsidRPr="1E2E5EB8" w:rsidR="6913D209">
        <w:rPr>
          <w:rFonts w:ascii="Aptos" w:hAnsi="Aptos" w:eastAsia="Aptos" w:cs="Aptos"/>
          <w:b w:val="0"/>
          <w:bCs w:val="0"/>
          <w:i w:val="0"/>
          <w:iCs w:val="0"/>
          <w:caps w:val="0"/>
          <w:smallCaps w:val="0"/>
          <w:noProof w:val="0"/>
          <w:color w:val="000000" w:themeColor="text1" w:themeTint="FF" w:themeShade="FF"/>
          <w:sz w:val="24"/>
          <w:szCs w:val="24"/>
          <w:lang w:val="en-US"/>
        </w:rPr>
        <w:t>te</w:t>
      </w:r>
      <w:r w:rsidRPr="1E2E5EB8" w:rsidR="6913D20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and continue with the challenge on t</w:t>
      </w:r>
      <w:r w:rsidRPr="1E2E5EB8" w:rsidR="149F3471">
        <w:rPr>
          <w:rFonts w:ascii="Aptos" w:hAnsi="Aptos" w:eastAsia="Aptos" w:cs="Aptos"/>
          <w:b w:val="0"/>
          <w:bCs w:val="0"/>
          <w:i w:val="0"/>
          <w:iCs w:val="0"/>
          <w:caps w:val="0"/>
          <w:smallCaps w:val="0"/>
          <w:noProof w:val="0"/>
          <w:color w:val="000000" w:themeColor="text1" w:themeTint="FF" w:themeShade="FF"/>
          <w:sz w:val="24"/>
          <w:szCs w:val="24"/>
          <w:lang w:val="en-US"/>
        </w:rPr>
        <w:t>he chosen d</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ay. Beware of potholes or poorly maintained roads. </w:t>
      </w:r>
    </w:p>
    <w:p w:rsidR="15C29B75" w:rsidP="15C29B75" w:rsidRDefault="15C29B75" w14:paraId="2B51962B" w14:textId="59A17F6F">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3DFE9585" w:rsidP="1E2E5EB8" w:rsidRDefault="3DFE9585" w14:paraId="67B89A6A" w14:textId="634B847C">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3.3.</w:t>
      </w:r>
      <w:r w:rsidRPr="1E2E5EB8" w:rsidR="5EA7FF9F">
        <w:rPr>
          <w:rFonts w:ascii="Aptos" w:hAnsi="Aptos" w:eastAsia="Aptos" w:cs="Aptos"/>
          <w:b w:val="0"/>
          <w:bCs w:val="0"/>
          <w:i w:val="0"/>
          <w:iCs w:val="0"/>
          <w:caps w:val="0"/>
          <w:smallCaps w:val="0"/>
          <w:noProof w:val="0"/>
          <w:color w:val="000000" w:themeColor="text1" w:themeTint="FF" w:themeShade="FF"/>
          <w:sz w:val="24"/>
          <w:szCs w:val="24"/>
          <w:lang w:val="en-US"/>
        </w:rPr>
        <w:t>9</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You may swap drivers through the </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route,</w:t>
      </w:r>
      <w:r w:rsidRPr="1E2E5EB8" w:rsidR="3DFE9585">
        <w:rPr>
          <w:rFonts w:ascii="Aptos" w:hAnsi="Aptos" w:eastAsia="Aptos" w:cs="Aptos"/>
          <w:b w:val="0"/>
          <w:bCs w:val="0"/>
          <w:i w:val="0"/>
          <w:iCs w:val="0"/>
          <w:caps w:val="0"/>
          <w:smallCaps w:val="0"/>
          <w:noProof w:val="0"/>
          <w:color w:val="000000" w:themeColor="text1" w:themeTint="FF" w:themeShade="FF"/>
          <w:sz w:val="24"/>
          <w:szCs w:val="24"/>
          <w:lang w:val="en-US"/>
        </w:rPr>
        <w:t xml:space="preserve"> however, the driver must have a legal right to drive and must have the correct insurance to be able to drive the named vehicle.</w:t>
      </w:r>
    </w:p>
    <w:p w:rsidR="1E2E5EB8" w:rsidP="1E2E5EB8" w:rsidRDefault="1E2E5EB8" w14:paraId="44FFB4C3" w14:textId="13FDAD27">
      <w:pPr>
        <w:spacing w:line="360" w:lineRule="auto"/>
        <w:rPr>
          <w:rFonts w:ascii="Aptos" w:hAnsi="Aptos" w:eastAsia="Aptos" w:cs="Aptos"/>
          <w:b w:val="1"/>
          <w:bCs w:val="1"/>
          <w:i w:val="0"/>
          <w:iCs w:val="0"/>
          <w:caps w:val="0"/>
          <w:smallCaps w:val="0"/>
          <w:noProof w:val="0"/>
          <w:color w:val="000000" w:themeColor="text1" w:themeTint="FF" w:themeShade="FF"/>
          <w:sz w:val="24"/>
          <w:szCs w:val="24"/>
          <w:lang w:val="en-US"/>
        </w:rPr>
      </w:pPr>
    </w:p>
    <w:p w:rsidR="4FF94A22" w:rsidP="15C29B75" w:rsidRDefault="4FF94A22" w14:paraId="1103AB99" w14:textId="3797F822">
      <w:pPr>
        <w:spacing w:line="360" w:lineRule="auto"/>
        <w:rPr>
          <w:rFonts w:ascii="Aptos" w:hAnsi="Aptos" w:eastAsia="Aptos" w:cs="Aptos"/>
          <w:b w:val="1"/>
          <w:bCs w:val="1"/>
          <w:i w:val="0"/>
          <w:iCs w:val="0"/>
          <w:caps w:val="0"/>
          <w:smallCaps w:val="0"/>
          <w:noProof w:val="0"/>
          <w:color w:val="000000" w:themeColor="text1" w:themeTint="FF" w:themeShade="FF"/>
          <w:sz w:val="24"/>
          <w:szCs w:val="24"/>
          <w:lang w:val="en-US"/>
        </w:rPr>
      </w:pPr>
      <w:r w:rsidRPr="15C29B75" w:rsidR="4FF94A22">
        <w:rPr>
          <w:rFonts w:ascii="Aptos" w:hAnsi="Aptos" w:eastAsia="Aptos" w:cs="Aptos"/>
          <w:b w:val="1"/>
          <w:bCs w:val="1"/>
          <w:i w:val="0"/>
          <w:iCs w:val="0"/>
          <w:caps w:val="0"/>
          <w:smallCaps w:val="0"/>
          <w:noProof w:val="0"/>
          <w:color w:val="000000" w:themeColor="text1" w:themeTint="FF" w:themeShade="FF"/>
          <w:sz w:val="24"/>
          <w:szCs w:val="24"/>
          <w:lang w:val="en-US"/>
        </w:rPr>
        <w:t xml:space="preserve">4 </w:t>
      </w:r>
      <w:r w:rsidRPr="15C29B75" w:rsidR="64068601">
        <w:rPr>
          <w:rFonts w:ascii="Aptos" w:hAnsi="Aptos" w:eastAsia="Aptos" w:cs="Aptos"/>
          <w:b w:val="1"/>
          <w:bCs w:val="1"/>
          <w:i w:val="0"/>
          <w:iCs w:val="0"/>
          <w:caps w:val="0"/>
          <w:smallCaps w:val="0"/>
          <w:noProof w:val="0"/>
          <w:color w:val="000000" w:themeColor="text1" w:themeTint="FF" w:themeShade="FF"/>
          <w:sz w:val="24"/>
          <w:szCs w:val="24"/>
          <w:lang w:val="en-US"/>
        </w:rPr>
        <w:t>Booking</w:t>
      </w:r>
      <w:r w:rsidRPr="15C29B75" w:rsidR="4FF94A22">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15C29B75" w:rsidR="64068601">
        <w:rPr>
          <w:rFonts w:ascii="Aptos" w:hAnsi="Aptos" w:eastAsia="Aptos" w:cs="Aptos"/>
          <w:b w:val="1"/>
          <w:bCs w:val="1"/>
          <w:i w:val="0"/>
          <w:iCs w:val="0"/>
          <w:caps w:val="0"/>
          <w:smallCaps w:val="0"/>
          <w:noProof w:val="0"/>
          <w:color w:val="000000" w:themeColor="text1" w:themeTint="FF" w:themeShade="FF"/>
          <w:sz w:val="24"/>
          <w:szCs w:val="24"/>
          <w:lang w:val="en-US"/>
        </w:rPr>
        <w:t>Tickets</w:t>
      </w:r>
    </w:p>
    <w:p w:rsidR="4FF94A22" w:rsidP="15C29B75" w:rsidRDefault="4FF94A22" w14:paraId="1BD3ECFB" w14:textId="44AC5369">
      <w:pPr>
        <w:shd w:val="clear" w:color="auto" w:fill="FFFFFF" w:themeFill="background1"/>
        <w:spacing w:before="0" w:beforeAutospacing="off" w:after="300" w:afterAutospacing="off"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4.1 By booking with IAM RoadSmart, you confirm that you will </w:t>
      </w: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be responsible for</w:t>
      </w: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 making your own arrangements for any travel, </w:t>
      </w: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subsistence</w:t>
      </w: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 and accommodation, if any, that may be </w:t>
      </w: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required</w:t>
      </w: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w:t>
      </w:r>
    </w:p>
    <w:p w:rsidR="4FF94A22" w:rsidP="1E2E5EB8" w:rsidRDefault="4FF94A22" w14:paraId="283E33A8" w14:textId="4BFDEB69">
      <w:pPr>
        <w:shd w:val="clear" w:color="auto" w:fill="FFFFFF" w:themeFill="background1"/>
        <w:spacing w:after="300" w:line="360" w:lineRule="auto"/>
        <w:jc w:val="both"/>
        <w:rPr>
          <w:rFonts w:ascii="Aptos" w:hAnsi="Aptos" w:eastAsia="Aptos" w:cs="Aptos"/>
          <w:b w:val="0"/>
          <w:bCs w:val="0"/>
          <w:i w:val="0"/>
          <w:iCs w:val="0"/>
          <w:caps w:val="0"/>
          <w:smallCaps w:val="0"/>
          <w:strike w:val="1"/>
          <w:noProof w:val="0"/>
          <w:color w:val="D13438"/>
          <w:sz w:val="24"/>
          <w:szCs w:val="24"/>
          <w:u w:val="none"/>
          <w:lang w:val="en-US"/>
        </w:rPr>
      </w:pP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4.2 The IAM RoadSmart </w:t>
      </w:r>
      <w:r w:rsidRPr="1E2E5EB8" w:rsidR="49D64206">
        <w:rPr>
          <w:rFonts w:ascii="Aptos" w:hAnsi="Aptos" w:eastAsia="Aptos" w:cs="Aptos"/>
          <w:b w:val="0"/>
          <w:bCs w:val="0"/>
          <w:i w:val="0"/>
          <w:iCs w:val="0"/>
          <w:caps w:val="0"/>
          <w:smallCaps w:val="0"/>
          <w:noProof w:val="0"/>
          <w:color w:val="000000" w:themeColor="text1" w:themeTint="FF" w:themeShade="FF"/>
          <w:sz w:val="24"/>
          <w:szCs w:val="24"/>
          <w:lang w:val="en-US"/>
        </w:rPr>
        <w:t xml:space="preserve">Goosechase Experiences </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must be booked online. </w:t>
      </w:r>
    </w:p>
    <w:p w:rsidR="4FF94A22" w:rsidP="15C29B75" w:rsidRDefault="4FF94A22" w14:paraId="78A19184" w14:textId="5B5649DA">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4.3 At the time of booking, </w:t>
      </w:r>
      <w:r w:rsidRPr="15C29B75" w:rsidR="67A4E126">
        <w:rPr>
          <w:rFonts w:ascii="Aptos" w:hAnsi="Aptos" w:eastAsia="Aptos" w:cs="Aptos"/>
          <w:b w:val="0"/>
          <w:bCs w:val="0"/>
          <w:i w:val="0"/>
          <w:iCs w:val="0"/>
          <w:caps w:val="0"/>
          <w:smallCaps w:val="0"/>
          <w:noProof w:val="0"/>
          <w:color w:val="000000" w:themeColor="text1" w:themeTint="FF" w:themeShade="FF"/>
          <w:sz w:val="24"/>
          <w:szCs w:val="24"/>
          <w:lang w:val="en-US"/>
        </w:rPr>
        <w:t>the</w:t>
      </w:r>
      <w:r w:rsidRPr="15C29B75" w:rsidR="67A4E126">
        <w:rPr>
          <w:rFonts w:ascii="Aptos" w:hAnsi="Aptos" w:eastAsia="Aptos" w:cs="Aptos"/>
          <w:b w:val="0"/>
          <w:bCs w:val="0"/>
          <w:i w:val="0"/>
          <w:iCs w:val="0"/>
          <w:caps w:val="0"/>
          <w:smallCaps w:val="0"/>
          <w:noProof w:val="0"/>
          <w:color w:val="000000" w:themeColor="text1" w:themeTint="FF" w:themeShade="FF"/>
          <w:sz w:val="24"/>
          <w:szCs w:val="24"/>
          <w:lang w:val="en-US"/>
        </w:rPr>
        <w:t xml:space="preserve"> ticket buyer </w:t>
      </w: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must agree to the terms and conditions.</w:t>
      </w:r>
    </w:p>
    <w:p w:rsidR="4FF94A22" w:rsidP="15C29B75" w:rsidRDefault="4FF94A22" w14:paraId="6D622F52" w14:textId="524566D5">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4.4 The price of </w:t>
      </w: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IAM</w:t>
      </w: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 RoadSmart </w:t>
      </w:r>
      <w:r w:rsidRPr="15C29B75" w:rsidR="4F7B619D">
        <w:rPr>
          <w:rFonts w:ascii="Aptos" w:hAnsi="Aptos" w:eastAsia="Aptos" w:cs="Aptos"/>
          <w:b w:val="0"/>
          <w:bCs w:val="0"/>
          <w:i w:val="0"/>
          <w:iCs w:val="0"/>
          <w:caps w:val="0"/>
          <w:smallCaps w:val="0"/>
          <w:noProof w:val="0"/>
          <w:color w:val="000000" w:themeColor="text1" w:themeTint="FF" w:themeShade="FF"/>
          <w:sz w:val="24"/>
          <w:szCs w:val="24"/>
          <w:lang w:val="en-US"/>
        </w:rPr>
        <w:t xml:space="preserve">Goosechase </w:t>
      </w: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Experiences</w:t>
      </w:r>
      <w:r w:rsidRPr="15C29B75" w:rsidR="01611B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5C29B75" w:rsidR="4FF94A22">
        <w:rPr>
          <w:rFonts w:ascii="Aptos" w:hAnsi="Aptos" w:eastAsia="Aptos" w:cs="Aptos"/>
          <w:b w:val="0"/>
          <w:bCs w:val="0"/>
          <w:i w:val="0"/>
          <w:iCs w:val="0"/>
          <w:caps w:val="0"/>
          <w:smallCaps w:val="0"/>
          <w:noProof w:val="0"/>
          <w:color w:val="000000" w:themeColor="text1" w:themeTint="FF" w:themeShade="FF"/>
          <w:sz w:val="24"/>
          <w:szCs w:val="24"/>
          <w:lang w:val="en-US"/>
        </w:rPr>
        <w:t>will be as quoted in our collateral and on our website.</w:t>
      </w:r>
    </w:p>
    <w:p w:rsidR="4FF94A22" w:rsidP="1E2E5EB8" w:rsidRDefault="4FF94A22" w14:paraId="5E82B139" w14:textId="7AB95EEA">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4.5 When booking IAM RoadSmart </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Goosechase</w:t>
      </w:r>
      <w:r w:rsidRPr="1E2E5EB8" w:rsidR="7729E444">
        <w:rPr>
          <w:rFonts w:ascii="Aptos" w:hAnsi="Aptos" w:eastAsia="Aptos" w:cs="Aptos"/>
          <w:b w:val="0"/>
          <w:bCs w:val="0"/>
          <w:i w:val="0"/>
          <w:iCs w:val="0"/>
          <w:caps w:val="0"/>
          <w:smallCaps w:val="0"/>
          <w:noProof w:val="0"/>
          <w:color w:val="000000" w:themeColor="text1" w:themeTint="FF" w:themeShade="FF"/>
          <w:sz w:val="24"/>
          <w:szCs w:val="24"/>
          <w:lang w:val="en-US"/>
        </w:rPr>
        <w:t xml:space="preserve"> Experiences, </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it must be </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paid</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 in full. Payments are only accepted online with a debit or credit card.</w:t>
      </w:r>
    </w:p>
    <w:p w:rsidR="4FF94A22" w:rsidP="1E2E5EB8" w:rsidRDefault="4FF94A22" w14:paraId="4F7F41A4" w14:textId="65117C20">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4.</w:t>
      </w:r>
      <w:r w:rsidRPr="1E2E5EB8" w:rsidR="7DD5B673">
        <w:rPr>
          <w:rFonts w:ascii="Aptos" w:hAnsi="Aptos" w:eastAsia="Aptos" w:cs="Aptos"/>
          <w:b w:val="0"/>
          <w:bCs w:val="0"/>
          <w:i w:val="0"/>
          <w:iCs w:val="0"/>
          <w:caps w:val="0"/>
          <w:smallCaps w:val="0"/>
          <w:noProof w:val="0"/>
          <w:color w:val="000000" w:themeColor="text1" w:themeTint="FF" w:themeShade="FF"/>
          <w:sz w:val="24"/>
          <w:szCs w:val="24"/>
          <w:lang w:val="en-US"/>
        </w:rPr>
        <w:t>6</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 At the time of booking, you will be asked for your personal information: full name, postal code, email address, and telephone number. You must not provide another person’s details on your booking or book on behalf of another person unless they require </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assistance</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 and permission to </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permit</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 you.</w:t>
      </w:r>
    </w:p>
    <w:p w:rsidR="4FF94A22" w:rsidP="1E2E5EB8" w:rsidRDefault="4FF94A22" w14:paraId="2973ACC6" w14:textId="58354A44">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4.</w:t>
      </w:r>
      <w:r w:rsidRPr="1E2E5EB8" w:rsidR="0917732E">
        <w:rPr>
          <w:rFonts w:ascii="Aptos" w:hAnsi="Aptos" w:eastAsia="Aptos" w:cs="Aptos"/>
          <w:b w:val="0"/>
          <w:bCs w:val="0"/>
          <w:i w:val="0"/>
          <w:iCs w:val="0"/>
          <w:caps w:val="0"/>
          <w:smallCaps w:val="0"/>
          <w:noProof w:val="0"/>
          <w:color w:val="000000" w:themeColor="text1" w:themeTint="FF" w:themeShade="FF"/>
          <w:sz w:val="24"/>
          <w:szCs w:val="24"/>
          <w:lang w:val="en-US"/>
        </w:rPr>
        <w:t>7</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 If the payment is successful, within 24 hours of making the payment you will </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receive  an</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 order confirmation by email.</w:t>
      </w:r>
    </w:p>
    <w:p w:rsidR="4FF94A22" w:rsidP="15C29B75" w:rsidRDefault="4FF94A22" w14:paraId="42C37D90" w14:textId="67DD3954">
      <w:pPr>
        <w:shd w:val="clear" w:color="auto" w:fill="FFFFFF" w:themeFill="background1"/>
        <w:spacing w:before="0" w:beforeAutospacing="off" w:after="300" w:afterAutospacing="off" w:line="360" w:lineRule="auto"/>
        <w:ind w:left="0" w:right="0"/>
        <w:jc w:val="both"/>
      </w:pP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4.</w:t>
      </w:r>
      <w:r w:rsidRPr="1E2E5EB8" w:rsidR="32A2B636">
        <w:rPr>
          <w:rFonts w:ascii="Aptos" w:hAnsi="Aptos" w:eastAsia="Aptos" w:cs="Aptos"/>
          <w:b w:val="0"/>
          <w:bCs w:val="0"/>
          <w:i w:val="0"/>
          <w:iCs w:val="0"/>
          <w:caps w:val="0"/>
          <w:smallCaps w:val="0"/>
          <w:noProof w:val="0"/>
          <w:color w:val="000000" w:themeColor="text1" w:themeTint="FF" w:themeShade="FF"/>
          <w:sz w:val="24"/>
          <w:szCs w:val="24"/>
          <w:lang w:val="en-US"/>
        </w:rPr>
        <w:t>8</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 You will receive </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an instructions</w:t>
      </w:r>
      <w:r w:rsidRPr="1E2E5EB8" w:rsidR="4FF94A22">
        <w:rPr>
          <w:rFonts w:ascii="Aptos" w:hAnsi="Aptos" w:eastAsia="Aptos" w:cs="Aptos"/>
          <w:b w:val="0"/>
          <w:bCs w:val="0"/>
          <w:i w:val="0"/>
          <w:iCs w:val="0"/>
          <w:caps w:val="0"/>
          <w:smallCaps w:val="0"/>
          <w:noProof w:val="0"/>
          <w:color w:val="000000" w:themeColor="text1" w:themeTint="FF" w:themeShade="FF"/>
          <w:sz w:val="24"/>
          <w:szCs w:val="24"/>
          <w:lang w:val="en-US"/>
        </w:rPr>
        <w:t xml:space="preserve"> email after booking a ticket. If you have not received an instructions email, within 5 working days of booking a ticket, please contact us. Before contacting us, please ensure you have checked your email inbox as well as your spam and junk mail, just in case the joining instructions have been delivered to these inboxes by your email client.</w:t>
      </w:r>
    </w:p>
    <w:p w:rsidR="15C29B75" w:rsidP="1E2E5EB8" w:rsidRDefault="15C29B75" w14:paraId="38B1FFB4" w14:textId="70CA1483">
      <w:pPr>
        <w:spacing w:after="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AA60207">
        <w:rPr>
          <w:rFonts w:ascii="Aptos" w:hAnsi="Aptos" w:eastAsia="Aptos" w:cs="Aptos"/>
          <w:b w:val="1"/>
          <w:bCs w:val="1"/>
          <w:i w:val="0"/>
          <w:iCs w:val="0"/>
          <w:caps w:val="0"/>
          <w:smallCaps w:val="0"/>
          <w:noProof w:val="0"/>
          <w:color w:val="000000" w:themeColor="text1" w:themeTint="FF" w:themeShade="FF"/>
          <w:sz w:val="24"/>
          <w:szCs w:val="24"/>
          <w:lang w:val="en-GB"/>
        </w:rPr>
        <w:t>5 Reservations and waiting lists</w:t>
      </w:r>
    </w:p>
    <w:p w:rsidR="15C29B75" w:rsidP="1E2E5EB8" w:rsidRDefault="15C29B75" w14:paraId="075DCEFA" w14:textId="33134B65">
      <w:pPr>
        <w:spacing w:after="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15C29B75" w:rsidP="1E2E5EB8" w:rsidRDefault="15C29B75" w14:paraId="504B08D2" w14:textId="0EAAC6D0">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5.1 We cannot reserve any spaces to be confirmed and paid for at a later time/date – if you wish to attend, you must book and pay in full for the experience at the time of booking.</w:t>
      </w:r>
    </w:p>
    <w:p w:rsidR="15C29B75" w:rsidP="1E2E5EB8" w:rsidRDefault="15C29B75" w14:paraId="66236860" w14:textId="7C2F8BCC">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AA60207">
        <w:rPr>
          <w:rFonts w:ascii="Aptos" w:hAnsi="Aptos" w:eastAsia="Aptos" w:cs="Aptos"/>
          <w:b w:val="1"/>
          <w:bCs w:val="1"/>
          <w:i w:val="0"/>
          <w:iCs w:val="0"/>
          <w:caps w:val="0"/>
          <w:smallCaps w:val="0"/>
          <w:noProof w:val="0"/>
          <w:color w:val="000000" w:themeColor="text1" w:themeTint="FF" w:themeShade="FF"/>
          <w:sz w:val="24"/>
          <w:szCs w:val="24"/>
          <w:lang w:val="en-GB"/>
        </w:rPr>
        <w:t>6 Promotions, access codes and promotional codes</w:t>
      </w:r>
    </w:p>
    <w:p w:rsidR="15C29B75" w:rsidP="1E2E5EB8" w:rsidRDefault="15C29B75" w14:paraId="74C888AB" w14:textId="5CB2E0F7">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GB"/>
        </w:rPr>
        <w:t xml:space="preserve">6.1 A full and correct access code can be used at the time of purchase to be redeemed. If the access code is not used at the time of purchase, IAM RoadSmart cannot refund the ticket or discount amount later. </w:t>
      </w:r>
    </w:p>
    <w:p w:rsidR="15C29B75" w:rsidP="1E2E5EB8" w:rsidRDefault="15C29B75" w14:paraId="157AAF43" w14:textId="5676D1FB">
      <w:pPr>
        <w:spacing w:after="12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GB"/>
        </w:rPr>
        <w:t>6.2 Only one access code can be used per purchase.</w:t>
      </w:r>
    </w:p>
    <w:p w:rsidR="15C29B75" w:rsidP="1E2E5EB8" w:rsidRDefault="15C29B75" w14:paraId="3CFAD79B" w14:textId="7CA7D7FD">
      <w:pPr>
        <w:spacing w:after="12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GB"/>
        </w:rPr>
        <w:t>6.3 We reserve the right to remove any promotional code or access from a product if it is deemed it is not applicable.</w:t>
      </w:r>
    </w:p>
    <w:p w:rsidR="15C29B75" w:rsidP="1E2E5EB8" w:rsidRDefault="15C29B75" w14:paraId="58AEC064" w14:textId="764BB56D">
      <w:pPr>
        <w:spacing w:after="12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GB"/>
        </w:rPr>
        <w:t>6.4 We reserve the right to end a promotion at any time.</w:t>
      </w:r>
    </w:p>
    <w:p w:rsidR="15C29B75" w:rsidP="1E2E5EB8" w:rsidRDefault="15C29B75" w14:paraId="70A2AE1B" w14:textId="65BC7650">
      <w:pPr>
        <w:spacing w:after="12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AA60207">
        <w:rPr>
          <w:rFonts w:ascii="Aptos" w:hAnsi="Aptos" w:eastAsia="Aptos" w:cs="Aptos"/>
          <w:b w:val="1"/>
          <w:bCs w:val="1"/>
          <w:i w:val="0"/>
          <w:iCs w:val="0"/>
          <w:caps w:val="0"/>
          <w:smallCaps w:val="0"/>
          <w:noProof w:val="0"/>
          <w:color w:val="000000" w:themeColor="text1" w:themeTint="FF" w:themeShade="FF"/>
          <w:sz w:val="24"/>
          <w:szCs w:val="24"/>
          <w:lang w:val="en-GB"/>
        </w:rPr>
        <w:t>7 Confidentiality</w:t>
      </w:r>
    </w:p>
    <w:p w:rsidR="15C29B75" w:rsidP="1E2E5EB8" w:rsidRDefault="15C29B75" w14:paraId="5316CC83" w14:textId="2B8E0262">
      <w:pPr>
        <w:spacing w:after="12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GB"/>
        </w:rPr>
        <w:t>7.1 IAM RoadSmart is committed to protecting the privacy and confidentiality of all participants.</w:t>
      </w:r>
    </w:p>
    <w:p w:rsidR="15C29B75" w:rsidP="1E2E5EB8" w:rsidRDefault="15C29B75" w14:paraId="6400A130" w14:textId="719593EA">
      <w:pPr>
        <w:spacing w:after="12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GB"/>
        </w:rPr>
        <w:t>7.2 Any personal information provided to us, at the booking stage including health-related information and emergency contact details, will be kept confidential and used solely for course administration and emergencies.</w:t>
      </w:r>
    </w:p>
    <w:p w:rsidR="15C29B75" w:rsidP="1E2E5EB8" w:rsidRDefault="15C29B75" w14:paraId="4F2D9786" w14:textId="5327B366">
      <w:pPr>
        <w:spacing w:after="12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GB"/>
        </w:rPr>
        <w:t>7.3 Any personal information provided to us, via the Goosechase app will be kept confidential.</w:t>
      </w:r>
    </w:p>
    <w:p w:rsidR="15C29B75" w:rsidP="1E2E5EB8" w:rsidRDefault="15C29B75" w14:paraId="2C457636" w14:textId="75F14DED">
      <w:pPr>
        <w:spacing w:after="12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GB"/>
        </w:rPr>
        <w:t>7.4 The intellectual property of this e</w:t>
      </w:r>
      <w:r w:rsidRPr="1E2E5EB8" w:rsidR="6DD4912A">
        <w:rPr>
          <w:rFonts w:ascii="Aptos" w:hAnsi="Aptos" w:eastAsia="Aptos" w:cs="Aptos"/>
          <w:b w:val="0"/>
          <w:bCs w:val="0"/>
          <w:i w:val="0"/>
          <w:iCs w:val="0"/>
          <w:caps w:val="0"/>
          <w:smallCaps w:val="0"/>
          <w:noProof w:val="0"/>
          <w:color w:val="000000" w:themeColor="text1" w:themeTint="FF" w:themeShade="FF"/>
          <w:sz w:val="24"/>
          <w:szCs w:val="24"/>
          <w:lang w:val="en-GB"/>
        </w:rPr>
        <w:t xml:space="preserve">xperience </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GB"/>
        </w:rPr>
        <w:t>is owned by IAM RoadSmart.</w:t>
      </w:r>
    </w:p>
    <w:p w:rsidR="15C29B75" w:rsidP="1E2E5EB8" w:rsidRDefault="15C29B75" w14:paraId="2FCFC550" w14:textId="08FD98C0">
      <w:pPr>
        <w:spacing w:after="12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GB"/>
        </w:rPr>
        <w:t>7.5 IAM RoadSmart will not share your personal information with third parties without your explicit consent, except as required by law</w:t>
      </w:r>
      <w:r w:rsidRPr="1E2E5EB8" w:rsidR="1AA60207">
        <w:rPr>
          <w:rFonts w:ascii="Aptos" w:hAnsi="Aptos" w:eastAsia="Aptos" w:cs="Aptos"/>
          <w:b w:val="1"/>
          <w:bCs w:val="1"/>
          <w:i w:val="0"/>
          <w:iCs w:val="0"/>
          <w:caps w:val="0"/>
          <w:smallCaps w:val="0"/>
          <w:noProof w:val="0"/>
          <w:color w:val="000000" w:themeColor="text1" w:themeTint="FF" w:themeShade="FF"/>
          <w:sz w:val="24"/>
          <w:szCs w:val="24"/>
          <w:lang w:val="en-US"/>
        </w:rPr>
        <w:t>.</w:t>
      </w:r>
    </w:p>
    <w:p w:rsidR="15C29B75" w:rsidP="1E2E5EB8" w:rsidRDefault="15C29B75" w14:paraId="60A5943E" w14:textId="45D1AE5C">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1AA60207">
        <w:rPr>
          <w:rFonts w:ascii="Aptos" w:hAnsi="Aptos" w:eastAsia="Aptos" w:cs="Aptos"/>
          <w:b w:val="1"/>
          <w:bCs w:val="1"/>
          <w:i w:val="0"/>
          <w:iCs w:val="0"/>
          <w:caps w:val="0"/>
          <w:smallCaps w:val="0"/>
          <w:noProof w:val="0"/>
          <w:color w:val="000000" w:themeColor="text1" w:themeTint="FF" w:themeShade="FF"/>
          <w:sz w:val="24"/>
          <w:szCs w:val="24"/>
          <w:lang w:val="en-GB"/>
        </w:rPr>
        <w:t>8 Changes, cancellations, refunds and complaints</w:t>
      </w:r>
    </w:p>
    <w:p w:rsidR="15C29B75" w:rsidP="1E2E5EB8" w:rsidRDefault="15C29B75" w14:paraId="747EBAA3" w14:textId="0A9A7A5E">
      <w:pPr>
        <w:spacing w:after="300" w:line="360" w:lineRule="auto"/>
        <w:ind w:left="0"/>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 xml:space="preserve">8.1 You are entitled to a full refund of your booking payment if you cancel your booking. IAM RoadSmart will not usually issue a refund for cancellations made less than 28 calendar days before the event. We will usually refund your booking payment using the same method originally used by you to pay for the booking. Refund requests must be made via email to </w:t>
      </w:r>
      <w:hyperlink r:id="Rec30dbca3da941ef">
        <w:r w:rsidRPr="1E2E5EB8" w:rsidR="1AA60207">
          <w:rPr>
            <w:rStyle w:val="Hyperlink"/>
            <w:rFonts w:ascii="Aptos" w:hAnsi="Aptos" w:eastAsia="Aptos" w:cs="Aptos"/>
            <w:b w:val="0"/>
            <w:bCs w:val="0"/>
            <w:i w:val="0"/>
            <w:iCs w:val="0"/>
            <w:caps w:val="0"/>
            <w:smallCaps w:val="0"/>
            <w:strike w:val="0"/>
            <w:dstrike w:val="0"/>
            <w:noProof w:val="0"/>
            <w:sz w:val="24"/>
            <w:szCs w:val="24"/>
            <w:lang w:val="en-US"/>
          </w:rPr>
          <w:t>support@iam.org.uk</w:t>
        </w:r>
      </w:hyperlink>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w:t>
      </w:r>
    </w:p>
    <w:p w:rsidR="15C29B75" w:rsidP="1E2E5EB8" w:rsidRDefault="15C29B75" w14:paraId="36649244" w14:textId="3AA42FD6">
      <w:pPr>
        <w:spacing w:after="300" w:line="360" w:lineRule="auto"/>
        <w:ind w:left="0"/>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 xml:space="preserve">8.2 In </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case</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 xml:space="preserve"> of cancellation </w:t>
      </w:r>
      <w:r w:rsidRPr="1E2E5EB8" w:rsidR="0A2FAB4C">
        <w:rPr>
          <w:rFonts w:ascii="Aptos" w:hAnsi="Aptos" w:eastAsia="Aptos" w:cs="Aptos"/>
          <w:b w:val="0"/>
          <w:bCs w:val="0"/>
          <w:i w:val="0"/>
          <w:iCs w:val="0"/>
          <w:caps w:val="0"/>
          <w:smallCaps w:val="0"/>
          <w:noProof w:val="0"/>
          <w:color w:val="000000" w:themeColor="text1" w:themeTint="FF" w:themeShade="FF"/>
          <w:sz w:val="24"/>
          <w:szCs w:val="24"/>
          <w:lang w:val="en-US"/>
        </w:rPr>
        <w:t>b</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y IAM RoadSmart due to circumstances outside our control, IAM RoadSmart shall have no liability for losses or costs which you may incur due to such c</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ancellation,</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 xml:space="preserve"> but we shall refund your booking payment in full. </w:t>
      </w:r>
    </w:p>
    <w:p w:rsidR="15C29B75" w:rsidP="1E2E5EB8" w:rsidRDefault="15C29B75" w14:paraId="7C9E5199" w14:textId="7726B1A1">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8.</w:t>
      </w:r>
      <w:r w:rsidRPr="1E2E5EB8" w:rsidR="0EB42003">
        <w:rPr>
          <w:rFonts w:ascii="Aptos" w:hAnsi="Aptos" w:eastAsia="Aptos" w:cs="Aptos"/>
          <w:b w:val="0"/>
          <w:bCs w:val="0"/>
          <w:i w:val="0"/>
          <w:iCs w:val="0"/>
          <w:caps w:val="0"/>
          <w:smallCaps w:val="0"/>
          <w:noProof w:val="0"/>
          <w:color w:val="000000" w:themeColor="text1" w:themeTint="FF" w:themeShade="FF"/>
          <w:sz w:val="24"/>
          <w:szCs w:val="24"/>
          <w:lang w:val="en-US"/>
        </w:rPr>
        <w:t>3</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 xml:space="preserve"> In case of cancellation by IAM RoadSmart we will </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endeavour</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 xml:space="preserve"> to contact you using the email address that you have provided, and we will keep evidence of the cancellation notice sent to you. We shall not be liable to you </w:t>
      </w:r>
      <w:r w:rsidRPr="1E2E5EB8" w:rsidR="3706B4A0">
        <w:rPr>
          <w:rFonts w:ascii="Aptos" w:hAnsi="Aptos" w:eastAsia="Aptos" w:cs="Aptos"/>
          <w:b w:val="0"/>
          <w:bCs w:val="0"/>
          <w:i w:val="0"/>
          <w:iCs w:val="0"/>
          <w:caps w:val="0"/>
          <w:smallCaps w:val="0"/>
          <w:noProof w:val="0"/>
          <w:color w:val="000000" w:themeColor="text1" w:themeTint="FF" w:themeShade="FF"/>
          <w:sz w:val="24"/>
          <w:szCs w:val="24"/>
          <w:lang w:val="en-US"/>
        </w:rPr>
        <w:t xml:space="preserve">if </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the email does not arrive and therefore cannot guarantee that you will be informed of such cancellation before</w:t>
      </w:r>
      <w:r w:rsidRPr="1E2E5EB8" w:rsidR="32FE3DA0">
        <w:rPr>
          <w:rFonts w:ascii="Aptos" w:hAnsi="Aptos" w:eastAsia="Aptos" w:cs="Aptos"/>
          <w:b w:val="0"/>
          <w:bCs w:val="0"/>
          <w:i w:val="0"/>
          <w:iCs w:val="0"/>
          <w:caps w:val="0"/>
          <w:smallCaps w:val="0"/>
          <w:noProof w:val="0"/>
          <w:color w:val="000000" w:themeColor="text1" w:themeTint="FF" w:themeShade="FF"/>
          <w:sz w:val="24"/>
          <w:szCs w:val="24"/>
          <w:lang w:val="en-US"/>
        </w:rPr>
        <w:t xml:space="preserve"> you choose to participate in the experience. </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It is your responsibility to provide a valid email address at the time of booking and to provide us with an alternative email address if your email address changes at any point</w:t>
      </w:r>
      <w:r w:rsidRPr="1E2E5EB8" w:rsidR="0F3C411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Please ensure you check all folders (including junk folders)</w:t>
      </w:r>
    </w:p>
    <w:p w:rsidR="15C29B75" w:rsidP="1E2E5EB8" w:rsidRDefault="15C29B75" w14:paraId="52C33F13" w14:textId="0DAD6CEB">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8.</w:t>
      </w:r>
      <w:r w:rsidRPr="1E2E5EB8" w:rsidR="79C52C05">
        <w:rPr>
          <w:rFonts w:ascii="Aptos" w:hAnsi="Aptos" w:eastAsia="Aptos" w:cs="Aptos"/>
          <w:b w:val="0"/>
          <w:bCs w:val="0"/>
          <w:i w:val="0"/>
          <w:iCs w:val="0"/>
          <w:caps w:val="0"/>
          <w:smallCaps w:val="0"/>
          <w:noProof w:val="0"/>
          <w:color w:val="000000" w:themeColor="text1" w:themeTint="FF" w:themeShade="FF"/>
          <w:sz w:val="24"/>
          <w:szCs w:val="24"/>
          <w:lang w:val="en-US"/>
        </w:rPr>
        <w:t>4</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 xml:space="preserve"> In case of cancellation due to circumstances that which mean that the challenge is unviable or unpractical for IAM RoadSmart to run, IAM RoadSmart shall have no liability for losses or costs which you may incur due to such cancellation, but we shall refund your booking payment in full.</w:t>
      </w:r>
    </w:p>
    <w:p w:rsidR="15C29B75" w:rsidP="1E2E5EB8" w:rsidRDefault="15C29B75" w14:paraId="63DC3AEB" w14:textId="18937000">
      <w:pPr>
        <w:shd w:val="clear" w:color="auto" w:fill="FFFFFF" w:themeFill="background1"/>
        <w:spacing w:after="300" w:line="360" w:lineRule="auto"/>
        <w:jc w:val="both"/>
        <w:rPr>
          <w:rFonts w:ascii="Aptos" w:hAnsi="Aptos" w:eastAsia="Aptos" w:cs="Aptos"/>
          <w:b w:val="0"/>
          <w:bCs w:val="0"/>
          <w:i w:val="0"/>
          <w:iCs w:val="0"/>
          <w:caps w:val="0"/>
          <w:smallCaps w:val="0"/>
          <w:strike w:val="0"/>
          <w:dstrike w:val="0"/>
          <w:noProof w:val="0"/>
          <w:color w:val="D13438"/>
          <w:sz w:val="24"/>
          <w:szCs w:val="24"/>
          <w:u w:val="single"/>
          <w:lang w:val="en-US"/>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8.</w:t>
      </w:r>
      <w:r w:rsidRPr="1E2E5EB8" w:rsidR="5FA95CBB">
        <w:rPr>
          <w:rFonts w:ascii="Aptos" w:hAnsi="Aptos" w:eastAsia="Aptos" w:cs="Aptos"/>
          <w:b w:val="0"/>
          <w:bCs w:val="0"/>
          <w:i w:val="0"/>
          <w:iCs w:val="0"/>
          <w:caps w:val="0"/>
          <w:smallCaps w:val="0"/>
          <w:noProof w:val="0"/>
          <w:color w:val="000000" w:themeColor="text1" w:themeTint="FF" w:themeShade="FF"/>
          <w:sz w:val="24"/>
          <w:szCs w:val="24"/>
          <w:lang w:val="en-US"/>
        </w:rPr>
        <w:t>5</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 xml:space="preserve"> Your purchase is not refundable if your </w:t>
      </w:r>
      <w:r w:rsidRPr="1E2E5EB8" w:rsidR="79C26C6B">
        <w:rPr>
          <w:rFonts w:ascii="Aptos" w:hAnsi="Aptos" w:eastAsia="Aptos" w:cs="Aptos"/>
          <w:b w:val="0"/>
          <w:bCs w:val="0"/>
          <w:i w:val="0"/>
          <w:iCs w:val="0"/>
          <w:caps w:val="0"/>
          <w:smallCaps w:val="0"/>
          <w:noProof w:val="0"/>
          <w:color w:val="000000" w:themeColor="text1" w:themeTint="FF" w:themeShade="FF"/>
          <w:sz w:val="24"/>
          <w:szCs w:val="24"/>
          <w:lang w:val="en-US"/>
        </w:rPr>
        <w:t xml:space="preserve">vehicle </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is</w:t>
      </w:r>
      <w:r w:rsidRPr="1E2E5EB8" w:rsidR="5F0A3D1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 xml:space="preserve">unfit to </w:t>
      </w:r>
      <w:r w:rsidRPr="1E2E5EB8" w:rsidR="6D71DFF6">
        <w:rPr>
          <w:rFonts w:ascii="Aptos" w:hAnsi="Aptos" w:eastAsia="Aptos" w:cs="Aptos"/>
          <w:b w:val="0"/>
          <w:bCs w:val="0"/>
          <w:i w:val="0"/>
          <w:iCs w:val="0"/>
          <w:caps w:val="0"/>
          <w:smallCaps w:val="0"/>
          <w:noProof w:val="0"/>
          <w:color w:val="000000" w:themeColor="text1" w:themeTint="FF" w:themeShade="FF"/>
          <w:sz w:val="24"/>
          <w:szCs w:val="24"/>
          <w:lang w:val="en-US"/>
        </w:rPr>
        <w:t xml:space="preserve">use during the season of IAM RoadSmart Goosechase </w:t>
      </w:r>
      <w:r w:rsidRPr="1E2E5EB8" w:rsidR="5C60F1CF">
        <w:rPr>
          <w:rFonts w:ascii="Aptos" w:hAnsi="Aptos" w:eastAsia="Aptos" w:cs="Aptos"/>
          <w:b w:val="0"/>
          <w:bCs w:val="0"/>
          <w:i w:val="0"/>
          <w:iCs w:val="0"/>
          <w:caps w:val="0"/>
          <w:smallCaps w:val="0"/>
          <w:noProof w:val="0"/>
          <w:color w:val="000000" w:themeColor="text1" w:themeTint="FF" w:themeShade="FF"/>
          <w:sz w:val="24"/>
          <w:szCs w:val="24"/>
          <w:lang w:val="en-US"/>
        </w:rPr>
        <w:t>Experiences.</w:t>
      </w:r>
    </w:p>
    <w:p w:rsidR="15C29B75" w:rsidP="1E2E5EB8" w:rsidRDefault="15C29B75" w14:paraId="59F89285" w14:textId="12F65A6F">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8.</w:t>
      </w:r>
      <w:r w:rsidRPr="1E2E5EB8" w:rsidR="26EE1147">
        <w:rPr>
          <w:rFonts w:ascii="Aptos" w:hAnsi="Aptos" w:eastAsia="Aptos" w:cs="Aptos"/>
          <w:b w:val="0"/>
          <w:bCs w:val="0"/>
          <w:i w:val="0"/>
          <w:iCs w:val="0"/>
          <w:caps w:val="0"/>
          <w:smallCaps w:val="0"/>
          <w:noProof w:val="0"/>
          <w:color w:val="000000" w:themeColor="text1" w:themeTint="FF" w:themeShade="FF"/>
          <w:sz w:val="24"/>
          <w:szCs w:val="24"/>
          <w:lang w:val="en-US"/>
        </w:rPr>
        <w:t>6</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 xml:space="preserve"> Transferring tickets to another person or another team is not allowed.</w:t>
      </w:r>
    </w:p>
    <w:p w:rsidR="15C29B75" w:rsidP="1E2E5EB8" w:rsidRDefault="15C29B75" w14:paraId="3040D7C9" w14:textId="55833543">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8.</w:t>
      </w:r>
      <w:r w:rsidRPr="1E2E5EB8" w:rsidR="144A27EE">
        <w:rPr>
          <w:rFonts w:ascii="Aptos" w:hAnsi="Aptos" w:eastAsia="Aptos" w:cs="Aptos"/>
          <w:b w:val="0"/>
          <w:bCs w:val="0"/>
          <w:i w:val="0"/>
          <w:iCs w:val="0"/>
          <w:caps w:val="0"/>
          <w:smallCaps w:val="0"/>
          <w:noProof w:val="0"/>
          <w:color w:val="000000" w:themeColor="text1" w:themeTint="FF" w:themeShade="FF"/>
          <w:sz w:val="24"/>
          <w:szCs w:val="24"/>
          <w:lang w:val="en-US"/>
        </w:rPr>
        <w:t>7</w:t>
      </w: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 xml:space="preserve"> Transferring tickets to a future IAM RoadSmart Experience is not allowed.</w:t>
      </w:r>
    </w:p>
    <w:p w:rsidR="15C29B75" w:rsidP="1E2E5EB8" w:rsidRDefault="15C29B75" w14:paraId="0B867BF6" w14:textId="0AEB567B">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1AA60207">
        <w:rPr>
          <w:rFonts w:ascii="Aptos" w:hAnsi="Aptos" w:eastAsia="Aptos" w:cs="Aptos"/>
          <w:b w:val="1"/>
          <w:bCs w:val="1"/>
          <w:i w:val="0"/>
          <w:iCs w:val="0"/>
          <w:caps w:val="0"/>
          <w:smallCaps w:val="0"/>
          <w:noProof w:val="0"/>
          <w:color w:val="000000" w:themeColor="text1" w:themeTint="FF" w:themeShade="FF"/>
          <w:sz w:val="24"/>
          <w:szCs w:val="24"/>
          <w:lang w:val="en-GB"/>
        </w:rPr>
        <w:t>9 Contact details</w:t>
      </w:r>
    </w:p>
    <w:p w:rsidR="15C29B75" w:rsidP="1E2E5EB8" w:rsidRDefault="15C29B75" w14:paraId="79AB768D" w14:textId="6E1A14C4">
      <w:pPr>
        <w:shd w:val="clear" w:color="auto" w:fill="FFFFFF" w:themeFill="background1"/>
        <w:spacing w:after="300" w:line="36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 xml:space="preserve">Questions, comments and feedback about the experience or these terms and conditions must be sent by email to: </w:t>
      </w:r>
      <w:hyperlink r:id="R309cafe9d7094b09">
        <w:r w:rsidRPr="1E2E5EB8" w:rsidR="1AA60207">
          <w:rPr>
            <w:rStyle w:val="Hyperlink"/>
            <w:rFonts w:ascii="Aptos" w:hAnsi="Aptos" w:eastAsia="Aptos" w:cs="Aptos"/>
            <w:b w:val="0"/>
            <w:bCs w:val="0"/>
            <w:i w:val="0"/>
            <w:iCs w:val="0"/>
            <w:caps w:val="0"/>
            <w:smallCaps w:val="0"/>
            <w:strike w:val="0"/>
            <w:dstrike w:val="0"/>
            <w:noProof w:val="0"/>
            <w:sz w:val="24"/>
            <w:szCs w:val="24"/>
            <w:lang w:val="en-US"/>
          </w:rPr>
          <w:t>support@iam.org.uk</w:t>
        </w:r>
      </w:hyperlink>
      <w:r w:rsidRPr="1E2E5EB8" w:rsidR="1AA60207">
        <w:rPr>
          <w:rFonts w:ascii="Aptos" w:hAnsi="Aptos" w:eastAsia="Aptos" w:cs="Aptos"/>
          <w:b w:val="0"/>
          <w:bCs w:val="0"/>
          <w:i w:val="0"/>
          <w:iCs w:val="0"/>
          <w:caps w:val="0"/>
          <w:smallCaps w:val="0"/>
          <w:noProof w:val="0"/>
          <w:color w:val="000000" w:themeColor="text1" w:themeTint="FF" w:themeShade="FF"/>
          <w:sz w:val="24"/>
          <w:szCs w:val="24"/>
          <w:lang w:val="en-US"/>
        </w:rPr>
        <w:t>.</w:t>
      </w:r>
    </w:p>
    <w:p w:rsidR="15C29B75" w:rsidP="1E2E5EB8" w:rsidRDefault="15C29B75" w14:paraId="1BABBD99" w14:textId="21296909">
      <w:pPr>
        <w:pStyle w:val="Normal"/>
        <w:spacing w:after="120" w:line="360" w:lineRule="auto"/>
        <w:jc w:val="both"/>
        <w:rPr>
          <w:rFonts w:ascii="Aptos" w:hAnsi="Aptos" w:eastAsia="Aptos" w:cs="Aptos"/>
          <w:b w:val="1"/>
          <w:bCs w:val="1"/>
          <w:i w:val="0"/>
          <w:iCs w:val="0"/>
          <w:caps w:val="0"/>
          <w:smallCaps w:val="0"/>
          <w:noProof w:val="0"/>
          <w:color w:val="000000" w:themeColor="text1" w:themeTint="FF" w:themeShade="FF"/>
          <w:sz w:val="24"/>
          <w:szCs w:val="24"/>
          <w:lang w:val="en-US"/>
        </w:rPr>
      </w:pPr>
    </w:p>
    <w:p w:rsidR="15C29B75" w:rsidP="15C29B75" w:rsidRDefault="15C29B75" w14:paraId="4696B227" w14:textId="63E654D6">
      <w:pPr>
        <w:shd w:val="clear" w:color="auto" w:fill="FFFFFF" w:themeFill="background1"/>
        <w:spacing w:before="0" w:beforeAutospacing="off" w:after="0" w:afterAutospacing="off" w:line="360" w:lineRule="auto"/>
        <w:ind w:left="0"/>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15C29B75" w:rsidRDefault="15C29B75" w14:paraId="7F069AF3" w14:textId="46B89D27"/>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2CW23SHp" int2:invalidationBookmarkName="" int2:hashCode="1WaRv7GN4y26pX" int2:id="AZCiLMJv">
      <int2:state int2:type="AugLoop_Text_Critique" int2:value="Rejected"/>
    </int2:bookmark>
    <int2:bookmark int2:bookmarkName="_Int_fbxMiQ7e" int2:invalidationBookmarkName="" int2:hashCode="LvYXetktlQrN1d" int2:id="ULSmO4h6">
      <int2:state int2:type="AugLoop_Text_Critique" int2:value="Rejected"/>
    </int2:bookmark>
    <int2:bookmark int2:bookmarkName="_Int_iUXsEwD1" int2:invalidationBookmarkName="" int2:hashCode="rALlIotFfCJ3lK" int2:id="CGiNCSk9">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C4BB70"/>
    <w:rsid w:val="007DE0BF"/>
    <w:rsid w:val="00898C66"/>
    <w:rsid w:val="01611B4A"/>
    <w:rsid w:val="03691E6E"/>
    <w:rsid w:val="04899F71"/>
    <w:rsid w:val="0917732E"/>
    <w:rsid w:val="0998B36A"/>
    <w:rsid w:val="0A2FAB4C"/>
    <w:rsid w:val="0CAC345A"/>
    <w:rsid w:val="0D733926"/>
    <w:rsid w:val="0EB42003"/>
    <w:rsid w:val="0F3C411B"/>
    <w:rsid w:val="10D32C58"/>
    <w:rsid w:val="13921397"/>
    <w:rsid w:val="13F5A697"/>
    <w:rsid w:val="144A27EE"/>
    <w:rsid w:val="149F3471"/>
    <w:rsid w:val="15C29B75"/>
    <w:rsid w:val="19C73739"/>
    <w:rsid w:val="1AA60207"/>
    <w:rsid w:val="1E059E80"/>
    <w:rsid w:val="1E2E5EB8"/>
    <w:rsid w:val="1F7C181A"/>
    <w:rsid w:val="20CC2D18"/>
    <w:rsid w:val="21A29793"/>
    <w:rsid w:val="26DEEB09"/>
    <w:rsid w:val="26EE1147"/>
    <w:rsid w:val="2820736F"/>
    <w:rsid w:val="2844E7BB"/>
    <w:rsid w:val="299626FD"/>
    <w:rsid w:val="29A19C38"/>
    <w:rsid w:val="29BFDF3B"/>
    <w:rsid w:val="2B06F1C8"/>
    <w:rsid w:val="2EB842A8"/>
    <w:rsid w:val="2FAAF7DA"/>
    <w:rsid w:val="305FAB5E"/>
    <w:rsid w:val="308AEAE5"/>
    <w:rsid w:val="31E815A9"/>
    <w:rsid w:val="32A2B636"/>
    <w:rsid w:val="32FE3DA0"/>
    <w:rsid w:val="33D481D9"/>
    <w:rsid w:val="34B052BA"/>
    <w:rsid w:val="3700B368"/>
    <w:rsid w:val="3706B4A0"/>
    <w:rsid w:val="37698F80"/>
    <w:rsid w:val="38A2043B"/>
    <w:rsid w:val="3A25508B"/>
    <w:rsid w:val="3AE78AD5"/>
    <w:rsid w:val="3C65CB00"/>
    <w:rsid w:val="3D8F1D7D"/>
    <w:rsid w:val="3DFE9585"/>
    <w:rsid w:val="3EF5A9A4"/>
    <w:rsid w:val="42E8B3D4"/>
    <w:rsid w:val="467B347A"/>
    <w:rsid w:val="46BCD0CF"/>
    <w:rsid w:val="46BD8CC2"/>
    <w:rsid w:val="48FA5208"/>
    <w:rsid w:val="49C4BB70"/>
    <w:rsid w:val="49D64206"/>
    <w:rsid w:val="4A64EAC7"/>
    <w:rsid w:val="4B604F62"/>
    <w:rsid w:val="4E50E98B"/>
    <w:rsid w:val="4F7B619D"/>
    <w:rsid w:val="4FF94A22"/>
    <w:rsid w:val="51AB4356"/>
    <w:rsid w:val="53066209"/>
    <w:rsid w:val="5385D3CA"/>
    <w:rsid w:val="541C8330"/>
    <w:rsid w:val="5591E483"/>
    <w:rsid w:val="55F64430"/>
    <w:rsid w:val="56302455"/>
    <w:rsid w:val="59488941"/>
    <w:rsid w:val="5C60F1CF"/>
    <w:rsid w:val="5E931319"/>
    <w:rsid w:val="5EA7FF9F"/>
    <w:rsid w:val="5EF8749A"/>
    <w:rsid w:val="5F0A3D10"/>
    <w:rsid w:val="5FA95CBB"/>
    <w:rsid w:val="623E1644"/>
    <w:rsid w:val="63DEC235"/>
    <w:rsid w:val="64068601"/>
    <w:rsid w:val="65388D19"/>
    <w:rsid w:val="65D7A655"/>
    <w:rsid w:val="66DFE86F"/>
    <w:rsid w:val="672B5CE3"/>
    <w:rsid w:val="67A4E126"/>
    <w:rsid w:val="6913D209"/>
    <w:rsid w:val="6D0B8794"/>
    <w:rsid w:val="6D71DFF6"/>
    <w:rsid w:val="6D741796"/>
    <w:rsid w:val="6DA85A03"/>
    <w:rsid w:val="6DD4912A"/>
    <w:rsid w:val="6DDE0AE7"/>
    <w:rsid w:val="6F7622DB"/>
    <w:rsid w:val="6FE23BD8"/>
    <w:rsid w:val="6FE8B070"/>
    <w:rsid w:val="70C9DB1E"/>
    <w:rsid w:val="72DD6996"/>
    <w:rsid w:val="738BCF4D"/>
    <w:rsid w:val="747DD9DB"/>
    <w:rsid w:val="74A0D6F1"/>
    <w:rsid w:val="7720D3C5"/>
    <w:rsid w:val="7729E444"/>
    <w:rsid w:val="786438AC"/>
    <w:rsid w:val="79C26C6B"/>
    <w:rsid w:val="79C52C05"/>
    <w:rsid w:val="7A778A51"/>
    <w:rsid w:val="7BA7DC3B"/>
    <w:rsid w:val="7C4D446E"/>
    <w:rsid w:val="7C9292D8"/>
    <w:rsid w:val="7CA3023E"/>
    <w:rsid w:val="7CB309F1"/>
    <w:rsid w:val="7D83BB3C"/>
    <w:rsid w:val="7DD5B673"/>
    <w:rsid w:val="7E069D66"/>
    <w:rsid w:val="7E791B37"/>
    <w:rsid w:val="7EDFB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BB70"/>
  <w15:chartTrackingRefBased/>
  <w15:docId w15:val="{738026A6-76CF-4BCA-9B02-C8EB4504A3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E2E5EB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5a49cda362394f99" /><Relationship Type="http://schemas.openxmlformats.org/officeDocument/2006/relationships/hyperlink" Target="mailto:support@iam.org.uk" TargetMode="External" Id="Rec30dbca3da941ef" /><Relationship Type="http://schemas.openxmlformats.org/officeDocument/2006/relationships/hyperlink" Target="mailto:support@iam.org.uk" TargetMode="External" Id="R309cafe9d7094b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7D24D9C32D3419867CE92F6E0829F" ma:contentTypeVersion="19" ma:contentTypeDescription="Create a new document." ma:contentTypeScope="" ma:versionID="22ccb3d1eab72ec4a4bca807c54fd2e7">
  <xsd:schema xmlns:xsd="http://www.w3.org/2001/XMLSchema" xmlns:xs="http://www.w3.org/2001/XMLSchema" xmlns:p="http://schemas.microsoft.com/office/2006/metadata/properties" xmlns:ns2="b24607a3-c1f7-46e9-ae48-f4762326326a" xmlns:ns3="0d51e70c-ba79-46a7-8a80-7363d261cc3c" targetNamespace="http://schemas.microsoft.com/office/2006/metadata/properties" ma:root="true" ma:fieldsID="caeb871676a0dc91161ed1e9d764ae27" ns2:_="" ns3:_="">
    <xsd:import namespace="b24607a3-c1f7-46e9-ae48-f4762326326a"/>
    <xsd:import namespace="0d51e70c-ba79-46a7-8a80-7363d261cc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07a3-c1f7-46e9-ae48-f476232632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594596-06aa-4b04-bf2f-9ae2ce3d56eb}" ma:internalName="TaxCatchAll" ma:showField="CatchAllData" ma:web="b24607a3-c1f7-46e9-ae48-f476232632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1e70c-ba79-46a7-8a80-7363d261c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b02489-e149-4059-ad36-373e96ab048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51e70c-ba79-46a7-8a80-7363d261cc3c">
      <Terms xmlns="http://schemas.microsoft.com/office/infopath/2007/PartnerControls"/>
    </lcf76f155ced4ddcb4097134ff3c332f>
    <TaxCatchAll xmlns="b24607a3-c1f7-46e9-ae48-f4762326326a" xsi:nil="true"/>
  </documentManagement>
</p:properties>
</file>

<file path=customXml/itemProps1.xml><?xml version="1.0" encoding="utf-8"?>
<ds:datastoreItem xmlns:ds="http://schemas.openxmlformats.org/officeDocument/2006/customXml" ds:itemID="{3D43F748-7BB1-4999-89C9-36714C39D0AD}"/>
</file>

<file path=customXml/itemProps2.xml><?xml version="1.0" encoding="utf-8"?>
<ds:datastoreItem xmlns:ds="http://schemas.openxmlformats.org/officeDocument/2006/customXml" ds:itemID="{DFFB578F-F662-4641-A6BB-198E0548E8E0}"/>
</file>

<file path=customXml/itemProps3.xml><?xml version="1.0" encoding="utf-8"?>
<ds:datastoreItem xmlns:ds="http://schemas.openxmlformats.org/officeDocument/2006/customXml" ds:itemID="{6974A71C-32CE-49C1-8CEB-CA7FDEA3A1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Indi Randhawa</dc:creator>
  <keywords/>
  <dc:description/>
  <lastModifiedBy>Indi Randhawa</lastModifiedBy>
  <revision>6</revision>
  <dcterms:created xsi:type="dcterms:W3CDTF">2025-05-16T11:35:08.0000000Z</dcterms:created>
  <dcterms:modified xsi:type="dcterms:W3CDTF">2025-05-16T13:54:57.6431114Z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0x01010076F7D24D9C32D3419867CE92F6E0829F</vt:lpwstr>
  </property>
  <property fmtid="{D5CDD505-2E9C-101B-9397-08002B2CF9AE}" pid="3" name="MediaServiceImageTags">
    <vt:lpwstr/>
  </property>
</Properties>
</file>